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Miejski Ośrodek Doskonalenia Nauczycieli</w:t>
      </w: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</w:p>
    <w:p w:rsidR="00CD2022" w:rsidRPr="00F53C56" w:rsidRDefault="00CD2022" w:rsidP="00024299">
      <w:pPr>
        <w:spacing w:after="0" w:line="240" w:lineRule="auto"/>
        <w:jc w:val="center"/>
        <w:rPr>
          <w:b/>
          <w:sz w:val="25"/>
          <w:szCs w:val="25"/>
        </w:rPr>
      </w:pPr>
      <w:r w:rsidRPr="00F53C56">
        <w:rPr>
          <w:b/>
          <w:sz w:val="25"/>
          <w:szCs w:val="25"/>
        </w:rPr>
        <w:t>Próbny egzamin maturalny</w:t>
      </w:r>
      <w:r w:rsidR="00D50621">
        <w:rPr>
          <w:b/>
          <w:sz w:val="25"/>
          <w:szCs w:val="25"/>
        </w:rPr>
        <w:t xml:space="preserve"> (odpowiedzi</w:t>
      </w:r>
      <w:r w:rsidR="00BB7B08">
        <w:rPr>
          <w:b/>
          <w:sz w:val="25"/>
          <w:szCs w:val="25"/>
        </w:rPr>
        <w:t xml:space="preserve"> do arkusza</w:t>
      </w:r>
      <w:r w:rsidR="00A92C37">
        <w:rPr>
          <w:b/>
          <w:sz w:val="25"/>
          <w:szCs w:val="25"/>
        </w:rPr>
        <w:t xml:space="preserve"> nr. 5</w:t>
      </w:r>
      <w:r w:rsidR="00D50621">
        <w:rPr>
          <w:b/>
          <w:sz w:val="25"/>
          <w:szCs w:val="25"/>
        </w:rPr>
        <w:t>)</w:t>
      </w:r>
      <w:r w:rsidRPr="00F53C56">
        <w:rPr>
          <w:b/>
          <w:sz w:val="25"/>
          <w:szCs w:val="25"/>
        </w:rPr>
        <w:t xml:space="preserve"> </w:t>
      </w:r>
    </w:p>
    <w:p w:rsidR="00CD2022" w:rsidRPr="00F53C56" w:rsidRDefault="00CD2022" w:rsidP="00024299">
      <w:pPr>
        <w:spacing w:after="0" w:line="240" w:lineRule="auto"/>
        <w:jc w:val="center"/>
        <w:rPr>
          <w:sz w:val="25"/>
          <w:szCs w:val="25"/>
        </w:rPr>
      </w:pPr>
      <w:r w:rsidRPr="00F53C56">
        <w:rPr>
          <w:sz w:val="25"/>
          <w:szCs w:val="25"/>
        </w:rPr>
        <w:t>maj 2020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87EAB" w:rsidRPr="00F53C56" w:rsidTr="00987EAB">
        <w:trPr>
          <w:jc w:val="center"/>
        </w:trPr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NR ZADANIA</w:t>
            </w:r>
          </w:p>
        </w:tc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1</w:t>
            </w:r>
          </w:p>
        </w:tc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2</w:t>
            </w:r>
          </w:p>
        </w:tc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3</w:t>
            </w:r>
          </w:p>
        </w:tc>
        <w:tc>
          <w:tcPr>
            <w:tcW w:w="1536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4</w:t>
            </w:r>
          </w:p>
        </w:tc>
        <w:tc>
          <w:tcPr>
            <w:tcW w:w="1536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5</w:t>
            </w:r>
          </w:p>
        </w:tc>
      </w:tr>
      <w:tr w:rsidR="00987EAB" w:rsidRPr="00F53C56" w:rsidTr="00987EAB">
        <w:trPr>
          <w:jc w:val="center"/>
        </w:trPr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ODPOWIEDŹ</w:t>
            </w:r>
          </w:p>
        </w:tc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C</w:t>
            </w:r>
          </w:p>
        </w:tc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C</w:t>
            </w:r>
          </w:p>
        </w:tc>
        <w:tc>
          <w:tcPr>
            <w:tcW w:w="1535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C</w:t>
            </w:r>
          </w:p>
        </w:tc>
        <w:tc>
          <w:tcPr>
            <w:tcW w:w="1536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B</w:t>
            </w:r>
          </w:p>
        </w:tc>
        <w:tc>
          <w:tcPr>
            <w:tcW w:w="1536" w:type="dxa"/>
          </w:tcPr>
          <w:p w:rsidR="00987EAB" w:rsidRPr="00F53C56" w:rsidRDefault="00987EAB" w:rsidP="00024299">
            <w:pPr>
              <w:jc w:val="center"/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A</w:t>
            </w:r>
          </w:p>
        </w:tc>
      </w:tr>
    </w:tbl>
    <w:p w:rsidR="00987EAB" w:rsidRPr="00024299" w:rsidRDefault="00987EAB" w:rsidP="00024299">
      <w:pPr>
        <w:spacing w:after="0" w:line="240" w:lineRule="auto"/>
        <w:rPr>
          <w:sz w:val="10"/>
          <w:szCs w:val="10"/>
        </w:rPr>
      </w:pP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Zad. 6. </w:t>
      </w:r>
    </w:p>
    <w:tbl>
      <w:tblPr>
        <w:tblStyle w:val="Tabela-Siatk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</w:tblGrid>
      <w:tr w:rsidR="00CD2022" w:rsidRPr="00F53C56" w:rsidTr="00CD2022">
        <w:trPr>
          <w:trHeight w:val="379"/>
        </w:trPr>
        <w:tc>
          <w:tcPr>
            <w:tcW w:w="394" w:type="dxa"/>
          </w:tcPr>
          <w:p w:rsidR="00CD2022" w:rsidRPr="00F53C56" w:rsidRDefault="00300E40" w:rsidP="00024299">
            <w:pPr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8</w:t>
            </w:r>
          </w:p>
        </w:tc>
        <w:tc>
          <w:tcPr>
            <w:tcW w:w="394" w:type="dxa"/>
          </w:tcPr>
          <w:p w:rsidR="00CD2022" w:rsidRPr="00F53C56" w:rsidRDefault="00300E40" w:rsidP="00024299">
            <w:pPr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7</w:t>
            </w:r>
          </w:p>
        </w:tc>
        <w:tc>
          <w:tcPr>
            <w:tcW w:w="394" w:type="dxa"/>
          </w:tcPr>
          <w:p w:rsidR="00CD2022" w:rsidRPr="00F53C56" w:rsidRDefault="00300E40" w:rsidP="00024299">
            <w:pPr>
              <w:rPr>
                <w:sz w:val="25"/>
                <w:szCs w:val="25"/>
              </w:rPr>
            </w:pPr>
            <w:r w:rsidRPr="00F53C56">
              <w:rPr>
                <w:sz w:val="25"/>
                <w:szCs w:val="25"/>
              </w:rPr>
              <w:t>4</w:t>
            </w:r>
          </w:p>
        </w:tc>
      </w:tr>
    </w:tbl>
    <w:p w:rsidR="00CD2022" w:rsidRPr="00F53C56" w:rsidRDefault="00CD2022" w:rsidP="00024299">
      <w:pPr>
        <w:tabs>
          <w:tab w:val="left" w:pos="960"/>
        </w:tabs>
        <w:spacing w:after="0" w:line="240" w:lineRule="auto"/>
        <w:rPr>
          <w:sz w:val="25"/>
          <w:szCs w:val="25"/>
        </w:rPr>
      </w:pP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</w:p>
    <w:p w:rsidR="00300E40" w:rsidRPr="00024299" w:rsidRDefault="00300E40" w:rsidP="00024299">
      <w:pPr>
        <w:spacing w:after="0" w:line="240" w:lineRule="auto"/>
        <w:rPr>
          <w:sz w:val="10"/>
          <w:szCs w:val="10"/>
        </w:rPr>
      </w:pPr>
    </w:p>
    <w:p w:rsidR="008A4742" w:rsidRPr="00F53C56" w:rsidRDefault="008A474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Zad. 7.</w:t>
      </w:r>
    </w:p>
    <w:p w:rsidR="00024299" w:rsidRDefault="008A474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Należy wykazać, że dla każdej liczby całkowitej x wielomian jest iloczynem pięciu kolejnych liczb całkowitych. </w:t>
      </w:r>
      <m:oMath>
        <m:r>
          <w:rPr>
            <w:rFonts w:ascii="Cambria Math" w:hAnsi="Cambria Math"/>
            <w:sz w:val="25"/>
            <w:szCs w:val="25"/>
          </w:rPr>
          <m:t>120=5*3*8</m:t>
        </m:r>
      </m:oMath>
      <w:r w:rsidRPr="00F53C56">
        <w:rPr>
          <w:sz w:val="25"/>
          <w:szCs w:val="25"/>
        </w:rPr>
        <w:t xml:space="preserve">, liczby 5, 3, 8 są względnie pierwsze. </w:t>
      </w:r>
      <w:r w:rsidR="0046470E">
        <w:rPr>
          <w:sz w:val="25"/>
          <w:szCs w:val="25"/>
        </w:rPr>
        <w:br/>
      </w:r>
      <w:r w:rsidRPr="00F53C56">
        <w:rPr>
          <w:sz w:val="25"/>
          <w:szCs w:val="25"/>
        </w:rPr>
        <w:t>Iloczyn tych liczb jest liczbą podzielną przez 5, 3, 8.</w:t>
      </w:r>
    </w:p>
    <w:p w:rsidR="00024299" w:rsidRPr="00024299" w:rsidRDefault="00024299" w:rsidP="00024299">
      <w:pPr>
        <w:spacing w:after="0" w:line="240" w:lineRule="auto"/>
        <w:rPr>
          <w:sz w:val="10"/>
          <w:szCs w:val="10"/>
        </w:rPr>
      </w:pP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x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5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-5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x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+4x=x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+4</m:t>
              </m:r>
            </m:e>
          </m:d>
          <m:r>
            <w:rPr>
              <w:rFonts w:ascii="Cambria Math" w:hAnsi="Cambria Math"/>
              <w:sz w:val="25"/>
              <w:szCs w:val="25"/>
            </w:rPr>
            <m:t>=x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+4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</m:oMath>
      </m:oMathPara>
    </w:p>
    <w:p w:rsidR="005A77C2" w:rsidRPr="00F53C56" w:rsidRDefault="005A77C2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5"/>
                      <w:szCs w:val="25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-4</m:t>
              </m:r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5"/>
                      <w:szCs w:val="25"/>
                    </w:rPr>
                    <m:t>-1</m:t>
                  </m:r>
                </m:e>
              </m:d>
            </m:e>
          </m:d>
          <m:r>
            <w:rPr>
              <w:rFonts w:ascii="Cambria Math" w:hAnsi="Cambria Math"/>
              <w:sz w:val="25"/>
              <w:szCs w:val="25"/>
            </w:rPr>
            <m:t>=x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-4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</m:oMath>
      </m:oMathPara>
    </w:p>
    <w:p w:rsidR="005A77C2" w:rsidRDefault="005A77C2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=x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x-2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x+2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x-2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x-1</m:t>
              </m:r>
            </m:e>
          </m:d>
          <m:r>
            <w:rPr>
              <w:rFonts w:ascii="Cambria Math" w:hAnsi="Cambria Math"/>
              <w:sz w:val="25"/>
              <w:szCs w:val="25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x+2</m:t>
              </m:r>
            </m:e>
          </m:d>
          <m:r>
            <w:rPr>
              <w:rFonts w:ascii="Cambria Math" w:hAnsi="Cambria Math"/>
              <w:sz w:val="25"/>
              <w:szCs w:val="25"/>
            </w:rPr>
            <m:t>.</m:t>
          </m:r>
        </m:oMath>
      </m:oMathPara>
    </w:p>
    <w:p w:rsidR="00024299" w:rsidRPr="00024299" w:rsidRDefault="00024299" w:rsidP="00024299">
      <w:pPr>
        <w:spacing w:after="0" w:line="240" w:lineRule="auto"/>
        <w:rPr>
          <w:sz w:val="10"/>
          <w:szCs w:val="10"/>
        </w:rPr>
      </w:pPr>
    </w:p>
    <w:p w:rsidR="00024299" w:rsidRDefault="005A77C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Iloczyn pięciu kolejnych liczb całkowitych jest </w:t>
      </w:r>
      <w:r w:rsidR="00A30940" w:rsidRPr="00F53C56">
        <w:rPr>
          <w:sz w:val="25"/>
          <w:szCs w:val="25"/>
        </w:rPr>
        <w:t>liczbą podzielną przez 120. W iloczynie pięciu kolejnych liczby całkowitych są dwie kolejne liczby parzyste, co najmniej jedna liczba podzielna przez 3, a także jedna liczba podzielna przez 5. Iloczyn dwóch kolejnych liczb parzystych jest podzielny przez 8. Zatem wartość wielomianu jest liczbą podzielną przez 5, 3 i 8, więc jest podzielna przez 120.</w:t>
      </w:r>
    </w:p>
    <w:p w:rsidR="00A30940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br/>
        <w:t xml:space="preserve">Zad. 8. </w:t>
      </w:r>
    </w:p>
    <w:p w:rsidR="00024299" w:rsidRPr="00024299" w:rsidRDefault="00024299" w:rsidP="00024299">
      <w:pPr>
        <w:spacing w:after="0" w:line="240" w:lineRule="auto"/>
        <w:rPr>
          <w:sz w:val="10"/>
          <w:szCs w:val="10"/>
        </w:rPr>
      </w:pPr>
    </w:p>
    <w:p w:rsidR="00A30940" w:rsidRPr="00F53C56" w:rsidRDefault="00A30940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Z: </w:t>
      </w:r>
      <w:r w:rsidR="00987EAB" w:rsidRPr="00F53C56">
        <w:rPr>
          <w:sz w:val="25"/>
          <w:szCs w:val="25"/>
        </w:rPr>
        <w:t>α, β – kąty wewnętrzne trójkąta;</w:t>
      </w:r>
    </w:p>
    <w:p w:rsidR="00987EAB" w:rsidRDefault="00A92C37" w:rsidP="00024299">
      <w:pPr>
        <w:spacing w:after="0" w:line="240" w:lineRule="auto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163195</wp:posOffset>
                </wp:positionV>
                <wp:extent cx="1831975" cy="1028700"/>
                <wp:effectExtent l="0" t="0" r="0" b="0"/>
                <wp:wrapNone/>
                <wp:docPr id="8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1028700"/>
                          <a:chOff x="8040" y="9450"/>
                          <a:chExt cx="2885" cy="1620"/>
                        </a:xfrm>
                      </wpg:grpSpPr>
                      <wpg:grpSp>
                        <wpg:cNvPr id="88" name="Group 29"/>
                        <wpg:cNvGrpSpPr>
                          <a:grpSpLocks/>
                        </wpg:cNvGrpSpPr>
                        <wpg:grpSpPr bwMode="auto">
                          <a:xfrm>
                            <a:off x="8040" y="9450"/>
                            <a:ext cx="2885" cy="1620"/>
                            <a:chOff x="8040" y="9450"/>
                            <a:chExt cx="2885" cy="1620"/>
                          </a:xfrm>
                        </wpg:grpSpPr>
                        <wpg:grpSp>
                          <wpg:cNvPr id="89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8040" y="9450"/>
                              <a:ext cx="2885" cy="1620"/>
                              <a:chOff x="8040" y="9450"/>
                              <a:chExt cx="2885" cy="1620"/>
                            </a:xfrm>
                          </wpg:grpSpPr>
                          <wpg:grpSp>
                            <wpg:cNvPr id="90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40" y="9450"/>
                                <a:ext cx="2885" cy="1560"/>
                                <a:chOff x="8040" y="9450"/>
                                <a:chExt cx="2885" cy="1560"/>
                              </a:xfrm>
                            </wpg:grpSpPr>
                            <wpg:grpSp>
                              <wpg:cNvPr id="91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00" y="9779"/>
                                  <a:ext cx="2070" cy="931"/>
                                  <a:chOff x="8445" y="10155"/>
                                  <a:chExt cx="2070" cy="931"/>
                                </a:xfrm>
                              </wpg:grpSpPr>
                              <wps:wsp>
                                <wps:cNvPr id="92" name="AutoShape 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00" y="10155"/>
                                    <a:ext cx="1515" cy="9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445" y="10155"/>
                                    <a:ext cx="555" cy="9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45" y="11085"/>
                                    <a:ext cx="207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0" y="10560"/>
                                  <a:ext cx="55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20" y="9450"/>
                                  <a:ext cx="55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 w:rsidP="004359FE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70" y="10560"/>
                                  <a:ext cx="55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Pr="004359FE" w:rsidRDefault="00392319" w:rsidP="004359FE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8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25" y="10620"/>
                                <a:ext cx="355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4359FE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65" y="9945"/>
                                <a:ext cx="355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4359FE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37" y="9900"/>
                                <a:ext cx="355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4359FE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Arc 15"/>
                          <wps:cNvSpPr>
                            <a:spLocks/>
                          </wps:cNvSpPr>
                          <wps:spPr bwMode="auto">
                            <a:xfrm rot="7126382" flipH="1">
                              <a:off x="8341" y="10539"/>
                              <a:ext cx="501" cy="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4861 0 0"/>
                                <a:gd name="G2" fmla="+- 21600 0 0"/>
                                <a:gd name="T0" fmla="*/ 15675 w 21600"/>
                                <a:gd name="T1" fmla="*/ 0 h 23195"/>
                                <a:gd name="T2" fmla="*/ 19928 w 21600"/>
                                <a:gd name="T3" fmla="*/ 23195 h 23195"/>
                                <a:gd name="T4" fmla="*/ 0 w 21600"/>
                                <a:gd name="T5" fmla="*/ 14861 h 23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3195" fill="none" extrusionOk="0">
                                  <a:moveTo>
                                    <a:pt x="15675" y="-1"/>
                                  </a:moveTo>
                                  <a:cubicBezTo>
                                    <a:pt x="19479" y="4012"/>
                                    <a:pt x="21600" y="9331"/>
                                    <a:pt x="21600" y="14861"/>
                                  </a:cubicBezTo>
                                  <a:cubicBezTo>
                                    <a:pt x="21600" y="17722"/>
                                    <a:pt x="21031" y="20555"/>
                                    <a:pt x="19927" y="23194"/>
                                  </a:cubicBezTo>
                                </a:path>
                                <a:path w="21600" h="23195" stroke="0" extrusionOk="0">
                                  <a:moveTo>
                                    <a:pt x="15675" y="-1"/>
                                  </a:moveTo>
                                  <a:cubicBezTo>
                                    <a:pt x="19479" y="4012"/>
                                    <a:pt x="21600" y="9331"/>
                                    <a:pt x="21600" y="14861"/>
                                  </a:cubicBezTo>
                                  <a:cubicBezTo>
                                    <a:pt x="21600" y="17722"/>
                                    <a:pt x="21031" y="20555"/>
                                    <a:pt x="19927" y="23194"/>
                                  </a:cubicBezTo>
                                  <a:lnTo>
                                    <a:pt x="0" y="148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rc 16"/>
                          <wps:cNvSpPr>
                            <a:spLocks/>
                          </wps:cNvSpPr>
                          <wps:spPr bwMode="auto">
                            <a:xfrm rot="1296438" flipH="1">
                              <a:off x="9826" y="10459"/>
                              <a:ext cx="501" cy="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4861 0 0"/>
                                <a:gd name="G2" fmla="+- 21600 0 0"/>
                                <a:gd name="T0" fmla="*/ 15675 w 21600"/>
                                <a:gd name="T1" fmla="*/ 0 h 23195"/>
                                <a:gd name="T2" fmla="*/ 19928 w 21600"/>
                                <a:gd name="T3" fmla="*/ 23195 h 23195"/>
                                <a:gd name="T4" fmla="*/ 0 w 21600"/>
                                <a:gd name="T5" fmla="*/ 14861 h 23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3195" fill="none" extrusionOk="0">
                                  <a:moveTo>
                                    <a:pt x="15675" y="-1"/>
                                  </a:moveTo>
                                  <a:cubicBezTo>
                                    <a:pt x="19479" y="4012"/>
                                    <a:pt x="21600" y="9331"/>
                                    <a:pt x="21600" y="14861"/>
                                  </a:cubicBezTo>
                                  <a:cubicBezTo>
                                    <a:pt x="21600" y="17722"/>
                                    <a:pt x="21031" y="20555"/>
                                    <a:pt x="19927" y="23194"/>
                                  </a:cubicBezTo>
                                </a:path>
                                <a:path w="21600" h="23195" stroke="0" extrusionOk="0">
                                  <a:moveTo>
                                    <a:pt x="15675" y="-1"/>
                                  </a:moveTo>
                                  <a:cubicBezTo>
                                    <a:pt x="19479" y="4012"/>
                                    <a:pt x="21600" y="9331"/>
                                    <a:pt x="21600" y="14861"/>
                                  </a:cubicBezTo>
                                  <a:cubicBezTo>
                                    <a:pt x="21600" y="17722"/>
                                    <a:pt x="21031" y="20555"/>
                                    <a:pt x="19927" y="23194"/>
                                  </a:cubicBezTo>
                                  <a:lnTo>
                                    <a:pt x="0" y="148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10374"/>
                            <a:ext cx="44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826" y="10374"/>
                            <a:ext cx="44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4359FE">
                              <w: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14.4pt;margin-top:12.85pt;width:144.25pt;height:81pt;z-index:251675648" coordorigin="8040,9450" coordsize="288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">
                <v:group id="Group 29" o:spid="_x0000_s1027" style="position:absolute;left:8040;top:9450;width:2885;height:1620" coordorigin="8040,9450" coordsize="288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group id="Group 14" o:spid="_x0000_s1028" style="position:absolute;left:8040;top:9450;width:2885;height:1620" coordorigin="8040,9450" coordsize="288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group id="Group 10" o:spid="_x0000_s1029" style="position:absolute;left:8040;top:9450;width:2885;height:1560" coordorigin="8040,9450" coordsize="2885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<v:group id="Group 5" o:spid="_x0000_s1030" style="position:absolute;left:8400;top:9779;width:2070;height:931" coordorigin="8445,10155" coordsize="2070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" o:spid="_x0000_s1031" type="#_x0000_t32" style="position:absolute;left:9000;top:10155;width:1515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      <v:shape id="AutoShape 3" o:spid="_x0000_s1032" type="#_x0000_t32" style="position:absolute;left:8445;top:10155;width:555;height:9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        <v:shape id="AutoShape 4" o:spid="_x0000_s1033" type="#_x0000_t32" style="position:absolute;left:8445;top:11085;width:20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4" type="#_x0000_t202" style="position:absolute;left:8040;top:10560;width:5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:rsidR="00392319" w:rsidRDefault="0039231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8" o:spid="_x0000_s1035" type="#_x0000_t202" style="position:absolute;left:8720;top:9450;width:5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    <v:textbox>
                          <w:txbxContent>
                            <w:p w:rsidR="00392319" w:rsidRDefault="00392319" w:rsidP="004359FE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9" o:spid="_x0000_s1036" type="#_x0000_t202" style="position:absolute;left:10370;top:10560;width:5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<v:textbox>
                          <w:txbxContent>
                            <w:p w:rsidR="00392319" w:rsidRPr="004359FE" w:rsidRDefault="00392319" w:rsidP="004359FE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37" type="#_x0000_t202" style="position:absolute;left:9125;top:10620;width:3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  <v:textbox>
                        <w:txbxContent>
                          <w:p w:rsidR="00392319" w:rsidRDefault="00392319" w:rsidP="004359FE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12" o:spid="_x0000_s1038" type="#_x0000_t202" style="position:absolute;left:8365;top:9945;width:3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<v:textbox>
                        <w:txbxContent>
                          <w:p w:rsidR="00392319" w:rsidRDefault="00392319" w:rsidP="004359FE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13" o:spid="_x0000_s1039" type="#_x0000_t202" style="position:absolute;left:9537;top:9900;width:3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<v:textbox>
                        <w:txbxContent>
                          <w:p w:rsidR="00392319" w:rsidRDefault="00392319" w:rsidP="004359FE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Arc 15" o:spid="_x0000_s1040" style="position:absolute;left:8341;top:10539;width:501;height:320;rotation:-7783910fd;flip:x;visibility:visible;mso-wrap-style:square;v-text-anchor:top" coordsize="21600,2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QAMEA&#10;AADcAAAADwAAAGRycy9kb3ducmV2LnhtbERPS2rDMBDdF3IHMYFuSi27i6Y4VowbCAQKhbg9wGBN&#10;bBFr5EpK4t6+KgSym8f7TlXPdhQX8sE4VlBkOQjizmnDvYLvr93zG4gQkTWOjknBLwWoN4uHCkvt&#10;rnygSxt7kUI4lKhgiHEqpQzdQBZD5ibixB2dtxgT9L3UHq8p3I7yJc9fpUXDqWHAibYDdaf2bBV8&#10;Wi/b/rRq+OdjLAxGku/mSanH5dysQUSa4118c+91mp8X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uEADBAAAA3AAAAA8AAAAAAAAAAAAAAAAAmAIAAGRycy9kb3du&#10;cmV2LnhtbFBLBQYAAAAABAAEAPUAAACGAwAAAAA=&#10;" path="m15675,-1nfc19479,4012,21600,9331,21600,14861v,2861,-569,5694,-1673,8333em15675,-1nsc19479,4012,21600,9331,21600,14861v,2861,-569,5694,-1673,8333l,14861,15675,-1xe" filled="f">
                    <v:path arrowok="t" o:extrusionok="f" o:connecttype="custom" o:connectlocs="364,0;462,320;0,205" o:connectangles="0,0,0"/>
                  </v:shape>
                  <v:shape id="Arc 16" o:spid="_x0000_s1041" style="position:absolute;left:9826;top:10459;width:501;height:320;rotation:-1416056fd;flip:x;visibility:visible;mso-wrap-style:square;v-text-anchor:top" coordsize="21600,2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o6cEA&#10;AADcAAAADwAAAGRycy9kb3ducmV2LnhtbERPTWsCMRC9F/wPYYReRLNdil1Wo0hpoddasdchGTeL&#10;m8mapLr21zcFwds83ucs14PrxJlCbD0reJoVIIi1Ny03CnZf79MKREzIBjvPpOBKEdar0cMSa+Mv&#10;/EnnbWpEDuFYowKbUl9LGbUlh3Hme+LMHXxwmDIMjTQBLzncdbIsirl02HJusNjTqyV93P44Be6k&#10;r2Gy/35+seU+mMm8evuttFKP42GzAJFoSHfxzf1h8vyihP9n8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d6OnBAAAA3AAAAA8AAAAAAAAAAAAAAAAAmAIAAGRycy9kb3du&#10;cmV2LnhtbFBLBQYAAAAABAAEAPUAAACGAwAAAAA=&#10;" path="m15675,-1nfc19479,4012,21600,9331,21600,14861v,2861,-569,5694,-1673,8333em15675,-1nsc19479,4012,21600,9331,21600,14861v,2861,-569,5694,-1673,8333l,14861,15675,-1xe" filled="f">
                    <v:path arrowok="t" o:extrusionok="f" o:connecttype="custom" o:connectlocs="364,0;462,320;0,205" o:connectangles="0,0,0"/>
                  </v:shape>
                </v:group>
                <v:shape id="Text Box 30" o:spid="_x0000_s1042" type="#_x0000_t202" style="position:absolute;left:8400;top:10374;width:44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392319" w:rsidRDefault="00392319">
                        <w:r>
                          <w:t>α</w:t>
                        </w:r>
                      </w:p>
                    </w:txbxContent>
                  </v:textbox>
                </v:shape>
                <v:shape id="Text Box 31" o:spid="_x0000_s1043" type="#_x0000_t202" style="position:absolute;left:9826;top:10374;width:44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392319" w:rsidRDefault="00392319" w:rsidP="004359FE">
                        <w:r>
                          <w:t>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EAB" w:rsidRPr="00F53C56">
        <w:rPr>
          <w:sz w:val="25"/>
          <w:szCs w:val="25"/>
        </w:rPr>
        <w:t xml:space="preserve">    a, b, c – odcinki leżące naprzeciwko odpowiednich kątów</w:t>
      </w:r>
      <w:r w:rsidR="00BB74A1">
        <w:rPr>
          <w:sz w:val="25"/>
          <w:szCs w:val="25"/>
        </w:rPr>
        <w:t>.</w:t>
      </w:r>
    </w:p>
    <w:p w:rsidR="00024299" w:rsidRPr="00024299" w:rsidRDefault="00024299" w:rsidP="00024299">
      <w:pPr>
        <w:spacing w:after="0" w:line="240" w:lineRule="auto"/>
        <w:rPr>
          <w:sz w:val="10"/>
          <w:szCs w:val="10"/>
        </w:rPr>
      </w:pPr>
    </w:p>
    <w:p w:rsidR="00CD2022" w:rsidRPr="00BB74A1" w:rsidRDefault="00A30940" w:rsidP="00024299">
      <w:pPr>
        <w:spacing w:after="0" w:line="240" w:lineRule="auto"/>
        <w:rPr>
          <w:sz w:val="25"/>
          <w:szCs w:val="25"/>
          <w:lang w:val="en-US"/>
        </w:rPr>
      </w:pPr>
      <w:r w:rsidRPr="00F53C56">
        <w:rPr>
          <w:sz w:val="25"/>
          <w:szCs w:val="25"/>
          <w:lang w:val="en-US"/>
        </w:rPr>
        <w:t xml:space="preserve">T:  </w:t>
      </w:r>
      <m:oMath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tgβ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tgα</m:t>
            </m:r>
          </m:den>
        </m:f>
        <m:r>
          <w:rPr>
            <w:rFonts w:ascii="Cambria Math" w:hAnsi="Cambria Math"/>
            <w:sz w:val="25"/>
            <w:szCs w:val="25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2</m:t>
                </m:r>
              </m:sup>
            </m:sSup>
          </m:den>
        </m:f>
      </m:oMath>
      <w:r w:rsidR="00BB74A1" w:rsidRPr="00BB74A1">
        <w:rPr>
          <w:sz w:val="25"/>
          <w:szCs w:val="25"/>
          <w:lang w:val="en-US"/>
        </w:rPr>
        <w:t>.</w:t>
      </w:r>
    </w:p>
    <w:p w:rsidR="00024299" w:rsidRPr="00024299" w:rsidRDefault="00024299" w:rsidP="00024299">
      <w:pPr>
        <w:spacing w:after="0" w:line="240" w:lineRule="auto"/>
        <w:rPr>
          <w:sz w:val="10"/>
          <w:szCs w:val="10"/>
          <w:lang w:val="en-US"/>
        </w:rPr>
      </w:pPr>
    </w:p>
    <w:p w:rsidR="00987EAB" w:rsidRPr="00F53C56" w:rsidRDefault="00987EAB" w:rsidP="00024299">
      <w:pPr>
        <w:spacing w:after="0" w:line="240" w:lineRule="auto"/>
        <w:rPr>
          <w:sz w:val="25"/>
          <w:szCs w:val="25"/>
          <w:lang w:val="en-US"/>
        </w:rPr>
      </w:pPr>
      <w:r w:rsidRPr="00F53C56">
        <w:rPr>
          <w:sz w:val="25"/>
          <w:szCs w:val="25"/>
          <w:lang w:val="en-US"/>
        </w:rPr>
        <w:t>D:</w:t>
      </w:r>
      <w:r w:rsidR="00024299">
        <w:rPr>
          <w:sz w:val="25"/>
          <w:szCs w:val="25"/>
          <w:lang w:val="en-US"/>
        </w:rPr>
        <w:t xml:space="preserve"> </w:t>
      </w:r>
      <w:r w:rsidRPr="00F53C56">
        <w:rPr>
          <w:sz w:val="25"/>
          <w:szCs w:val="25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tgβ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tgα</m:t>
            </m:r>
          </m:den>
        </m:f>
        <m:r>
          <w:rPr>
            <w:rFonts w:ascii="Cambria Math" w:hAnsi="Cambria Math"/>
            <w:sz w:val="25"/>
            <w:szCs w:val="25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sinβ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cosβ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sinα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  <w:lang w:val="en-US"/>
                  </w:rPr>
                  <m:t>cosα</m:t>
                </m:r>
              </m:den>
            </m:f>
          </m:den>
        </m:f>
        <m:r>
          <w:rPr>
            <w:rFonts w:ascii="Cambria Math" w:hAnsi="Cambria Math"/>
            <w:sz w:val="25"/>
            <w:szCs w:val="25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  <w:lang w:val="en-US"/>
              </w:rPr>
              <m:t>sinβ*cosα</m:t>
            </m:r>
          </m:num>
          <m:den>
            <m:r>
              <w:rPr>
                <w:rFonts w:ascii="Cambria Math" w:hAnsi="Cambria Math"/>
                <w:sz w:val="25"/>
                <w:szCs w:val="25"/>
                <w:lang w:val="en-US"/>
              </w:rPr>
              <m:t>sinα*cosβ</m:t>
            </m:r>
          </m:den>
        </m:f>
      </m:oMath>
    </w:p>
    <w:p w:rsidR="00051F1D" w:rsidRPr="00F53C56" w:rsidRDefault="00051F1D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 twierdzenia cosinusów w ΔABC wynika:</w:t>
      </w:r>
    </w:p>
    <w:p w:rsidR="00051F1D" w:rsidRPr="00F53C56" w:rsidRDefault="00A92C37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b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c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-2bc*cosα</m:t>
        </m:r>
      </m:oMath>
      <w:r w:rsidR="00913189">
        <w:rPr>
          <w:sz w:val="25"/>
          <w:szCs w:val="25"/>
        </w:rPr>
        <w:t>, to:</w:t>
      </w:r>
    </w:p>
    <w:p w:rsidR="00051F1D" w:rsidRPr="00F53C56" w:rsidRDefault="00051F1D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cosα=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5"/>
                <w:szCs w:val="25"/>
              </w:rPr>
              <m:t>2bc</m:t>
            </m:r>
          </m:den>
        </m:f>
      </m:oMath>
      <w:r w:rsidR="00913189">
        <w:rPr>
          <w:sz w:val="25"/>
          <w:szCs w:val="25"/>
        </w:rPr>
        <w:t xml:space="preserve"> oraz</w:t>
      </w:r>
      <w:r w:rsidRPr="00F53C56">
        <w:rPr>
          <w:sz w:val="25"/>
          <w:szCs w:val="25"/>
        </w:rPr>
        <w:tab/>
      </w:r>
    </w:p>
    <w:p w:rsidR="00051F1D" w:rsidRPr="00F53C56" w:rsidRDefault="00A92C37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b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c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-2ac*cosβ</m:t>
        </m:r>
      </m:oMath>
      <w:r w:rsidR="00913189">
        <w:rPr>
          <w:sz w:val="25"/>
          <w:szCs w:val="25"/>
        </w:rPr>
        <w:t>, to</w:t>
      </w:r>
    </w:p>
    <w:p w:rsidR="00987EAB" w:rsidRPr="00F53C56" w:rsidRDefault="00051F1D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cosα=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2ac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.</m:t>
          </m:r>
        </m:oMath>
      </m:oMathPara>
    </w:p>
    <w:p w:rsidR="003E584C" w:rsidRPr="00F53C56" w:rsidRDefault="003E584C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 twierdzenia sinusów w ΔABC wynika:</w:t>
      </w:r>
    </w:p>
    <w:p w:rsidR="003E584C" w:rsidRPr="00F53C56" w:rsidRDefault="00A92C37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sinα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=2R     =&gt;      sinα=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2R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,</m:t>
          </m:r>
        </m:oMath>
      </m:oMathPara>
    </w:p>
    <w:p w:rsidR="003E584C" w:rsidRPr="00F53C56" w:rsidRDefault="00A92C37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b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sinβ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=2R     =&gt;      sinβ=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b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2R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.</m:t>
          </m:r>
        </m:oMath>
      </m:oMathPara>
      <w:bookmarkStart w:id="0" w:name="_GoBack"/>
      <w:bookmarkEnd w:id="0"/>
    </w:p>
    <w:p w:rsidR="00024299" w:rsidRDefault="00024299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</w:p>
    <w:p w:rsidR="00024299" w:rsidRDefault="00024299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</w:p>
    <w:p w:rsidR="003E584C" w:rsidRPr="00F53C56" w:rsidRDefault="003E584C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lastRenderedPageBreak/>
        <w:t>Wobec tego:</w:t>
      </w:r>
    </w:p>
    <w:p w:rsidR="003E584C" w:rsidRPr="00F53C56" w:rsidRDefault="00A92C37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  <w:lang w:val="en-US"/>
                </w:rPr>
                <m:t>sinβ</m:t>
              </m:r>
              <m:r>
                <w:rPr>
                  <w:rFonts w:ascii="Cambria Math" w:hAnsi="Cambria Math"/>
                  <w:sz w:val="25"/>
                  <w:szCs w:val="25"/>
                </w:rPr>
                <m:t>*</m:t>
              </m:r>
              <m:r>
                <w:rPr>
                  <w:rFonts w:ascii="Cambria Math" w:hAnsi="Cambria Math"/>
                  <w:sz w:val="25"/>
                  <w:szCs w:val="25"/>
                  <w:lang w:val="en-US"/>
                </w:rPr>
                <m:t>cosα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  <w:lang w:val="en-US"/>
                </w:rPr>
                <m:t>sinα</m:t>
              </m:r>
              <m:r>
                <w:rPr>
                  <w:rFonts w:ascii="Cambria Math" w:hAnsi="Cambria Math"/>
                  <w:sz w:val="25"/>
                  <w:szCs w:val="25"/>
                </w:rPr>
                <m:t>*</m:t>
              </m:r>
              <m:r>
                <w:rPr>
                  <w:rFonts w:ascii="Cambria Math" w:hAnsi="Cambria Math"/>
                  <w:sz w:val="25"/>
                  <w:szCs w:val="25"/>
                  <w:lang w:val="en-US"/>
                </w:rPr>
                <m:t>cosβ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5"/>
                      <w:szCs w:val="25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5"/>
                      <w:szCs w:val="25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bc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5"/>
                      <w:szCs w:val="25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5"/>
                      <w:szCs w:val="25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ac</m:t>
                  </m:r>
                </m:den>
              </m:f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5"/>
              <w:szCs w:val="25"/>
              <w:lang w:val="en-US"/>
            </w:rPr>
            <m:t xml:space="preserve"> .</m:t>
          </m:r>
        </m:oMath>
      </m:oMathPara>
    </w:p>
    <w:p w:rsidR="0054069D" w:rsidRPr="00F53C56" w:rsidRDefault="0054069D" w:rsidP="00024299">
      <w:pPr>
        <w:tabs>
          <w:tab w:val="left" w:pos="4470"/>
        </w:tabs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cnd.</w:t>
      </w:r>
    </w:p>
    <w:p w:rsidR="00CD2022" w:rsidRPr="00024299" w:rsidRDefault="00CD2022" w:rsidP="00024299">
      <w:pPr>
        <w:spacing w:after="0" w:line="240" w:lineRule="auto"/>
        <w:rPr>
          <w:sz w:val="25"/>
          <w:szCs w:val="25"/>
        </w:rPr>
      </w:pPr>
    </w:p>
    <w:p w:rsidR="007C1901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Zad. 9. </w:t>
      </w:r>
    </w:p>
    <w:p w:rsidR="00C13636" w:rsidRPr="00F53C56" w:rsidRDefault="00A92C37" w:rsidP="00024299">
      <w:pPr>
        <w:spacing w:after="0" w:line="240" w:lineRule="auto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152400</wp:posOffset>
                </wp:positionV>
                <wp:extent cx="1876425" cy="1685925"/>
                <wp:effectExtent l="0" t="5715" r="9525" b="3810"/>
                <wp:wrapNone/>
                <wp:docPr id="7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685925"/>
                          <a:chOff x="6795" y="3668"/>
                          <a:chExt cx="2955" cy="2655"/>
                        </a:xfrm>
                      </wpg:grpSpPr>
                      <wps:wsp>
                        <wps:cNvPr id="7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5880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2734D2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4709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5706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2734D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5706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2734D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025"/>
                            <a:ext cx="2205" cy="855"/>
                            <a:chOff x="2145" y="4635"/>
                            <a:chExt cx="2205" cy="855"/>
                          </a:xfrm>
                        </wpg:grpSpPr>
                        <wps:wsp>
                          <wps:cNvPr id="76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4635"/>
                              <a:ext cx="1485" cy="8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45" y="4635"/>
                              <a:ext cx="720" cy="8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5" y="5490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815" y="5025"/>
                            <a:ext cx="345" cy="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5" y="4605"/>
                            <a:ext cx="2655" cy="1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5" y="3668"/>
                            <a:ext cx="1815" cy="2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8468" y="3819"/>
                            <a:ext cx="832" cy="20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4605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2734D2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505" y="3936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2734D2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092" y="4927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2734D2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627" y="5152"/>
                            <a:ext cx="4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19" w:rsidRDefault="00392319" w:rsidP="002734D2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44" style="position:absolute;margin-left:307.9pt;margin-top:12pt;width:147.75pt;height:132.75pt;z-index:251711488" coordorigin="6795,3668" coordsize="295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">
                <v:shape id="Text Box 62" o:spid="_x0000_s1045" type="#_x0000_t202" style="position:absolute;left:7920;top:5880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392319" w:rsidRDefault="00392319" w:rsidP="002734D2">
                        <w:r>
                          <w:t>D</w:t>
                        </w:r>
                      </w:p>
                    </w:txbxContent>
                  </v:textbox>
                </v:shape>
                <v:shape id="Text Box 53" o:spid="_x0000_s1046" type="#_x0000_t202" style="position:absolute;left:7515;top:4709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392319" w:rsidRDefault="00392319">
                        <w:r>
                          <w:t>C</w:t>
                        </w:r>
                      </w:p>
                    </w:txbxContent>
                  </v:textbox>
                </v:shape>
                <v:shape id="Text Box 56" o:spid="_x0000_s1047" type="#_x0000_t202" style="position:absolute;left:9240;top:5706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392319" w:rsidRDefault="00392319" w:rsidP="002734D2">
                        <w:r>
                          <w:t>B</w:t>
                        </w:r>
                      </w:p>
                    </w:txbxContent>
                  </v:textbox>
                </v:shape>
                <v:shape id="Text Box 59" o:spid="_x0000_s1048" type="#_x0000_t202" style="position:absolute;left:6795;top:5706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392319" w:rsidRDefault="00392319" w:rsidP="002734D2">
                        <w:r>
                          <w:t>A</w:t>
                        </w:r>
                      </w:p>
                    </w:txbxContent>
                  </v:textbox>
                </v:shape>
                <v:group id="Group 36" o:spid="_x0000_s1049" style="position:absolute;left:7095;top:5025;width:2205;height:855" coordorigin="2145,4635" coordsize="2205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AutoShape 33" o:spid="_x0000_s1050" type="#_x0000_t32" style="position:absolute;left:2865;top:4635;width:1485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<v:shape id="AutoShape 34" o:spid="_x0000_s1051" type="#_x0000_t32" style="position:absolute;left:2145;top:4635;width:720;height:8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  <v:shape id="AutoShape 35" o:spid="_x0000_s1052" type="#_x0000_t32" style="position:absolute;left:2145;top:5490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/v:group>
                <v:shape id="AutoShape 41" o:spid="_x0000_s1053" type="#_x0000_t32" style="position:absolute;left:7815;top:5025;width:345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50" o:spid="_x0000_s1054" type="#_x0000_t32" style="position:absolute;left:7095;top:4605;width:2655;height:12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    <v:shape id="AutoShape 51" o:spid="_x0000_s1055" type="#_x0000_t32" style="position:absolute;left:7095;top:3668;width:1815;height:2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    <v:shape id="AutoShape 84" o:spid="_x0000_s1056" type="#_x0000_t32" style="position:absolute;left:8468;top:3819;width:832;height:2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Text Box 57" o:spid="_x0000_s1057" type="#_x0000_t202" style="position:absolute;left:8775;top:4605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392319" w:rsidRDefault="00392319" w:rsidP="002734D2">
                        <w:r>
                          <w:t>H</w:t>
                        </w:r>
                      </w:p>
                    </w:txbxContent>
                  </v:textbox>
                </v:shape>
                <v:shape id="Text Box 58" o:spid="_x0000_s1058" type="#_x0000_t202" style="position:absolute;left:8505;top:3936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392319" w:rsidRDefault="00392319" w:rsidP="002734D2">
                        <w:r>
                          <w:t>G</w:t>
                        </w:r>
                      </w:p>
                    </w:txbxContent>
                  </v:textbox>
                </v:shape>
                <v:shape id="Text Box 60" o:spid="_x0000_s1059" type="#_x0000_t202" style="position:absolute;left:8092;top:4927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392319" w:rsidRDefault="00392319" w:rsidP="002734D2">
                        <w:r>
                          <w:t>E</w:t>
                        </w:r>
                      </w:p>
                    </w:txbxContent>
                  </v:textbox>
                </v:shape>
                <v:shape id="Text Box 61" o:spid="_x0000_s1060" type="#_x0000_t202" style="position:absolute;left:7627;top:5152;width:4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392319" w:rsidRDefault="00392319" w:rsidP="002734D2"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3636" w:rsidRPr="00F53C56">
        <w:rPr>
          <w:sz w:val="25"/>
          <w:szCs w:val="25"/>
        </w:rPr>
        <w:t>Z: D jest środkiem odcina AB, F – środkiem odcinka CD</w:t>
      </w:r>
      <w:r w:rsidR="0031165C">
        <w:rPr>
          <w:sz w:val="25"/>
          <w:szCs w:val="25"/>
        </w:rPr>
        <w:t>.</w:t>
      </w:r>
    </w:p>
    <w:p w:rsidR="00C13636" w:rsidRPr="00F53C56" w:rsidRDefault="00C13636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    Poprowadzimy prostą BG równoległą do prostej CD</w:t>
      </w:r>
      <w:r w:rsidR="0031165C">
        <w:rPr>
          <w:sz w:val="25"/>
          <w:szCs w:val="25"/>
        </w:rPr>
        <w:t>.</w:t>
      </w:r>
    </w:p>
    <w:p w:rsidR="0080148B" w:rsidRPr="00024299" w:rsidRDefault="0080148B" w:rsidP="00024299">
      <w:pPr>
        <w:spacing w:after="0" w:line="240" w:lineRule="auto"/>
        <w:rPr>
          <w:sz w:val="10"/>
          <w:szCs w:val="10"/>
        </w:rPr>
      </w:pPr>
    </w:p>
    <w:p w:rsidR="007C1901" w:rsidRPr="00F53C56" w:rsidRDefault="00D65DD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T: </w:t>
      </w:r>
      <w:r w:rsidR="00C13636" w:rsidRPr="00F53C56">
        <w:rPr>
          <w:sz w:val="25"/>
          <w:szCs w:val="25"/>
        </w:rPr>
        <w:t>|BE|=2|CE|</w:t>
      </w:r>
    </w:p>
    <w:p w:rsidR="0080148B" w:rsidRPr="00024299" w:rsidRDefault="0080148B" w:rsidP="00024299">
      <w:pPr>
        <w:spacing w:after="0" w:line="240" w:lineRule="auto"/>
        <w:rPr>
          <w:sz w:val="10"/>
          <w:szCs w:val="10"/>
        </w:rPr>
      </w:pPr>
    </w:p>
    <w:p w:rsidR="007C1901" w:rsidRPr="00F53C56" w:rsidRDefault="00A92C37" w:rsidP="00024299">
      <w:pPr>
        <w:spacing w:after="0" w:line="240" w:lineRule="auto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153670</wp:posOffset>
                </wp:positionV>
                <wp:extent cx="90805" cy="837565"/>
                <wp:effectExtent l="9525" t="9525" r="13970" b="10160"/>
                <wp:wrapNone/>
                <wp:docPr id="6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7565"/>
                        </a:xfrm>
                        <a:prstGeom prst="leftBrace">
                          <a:avLst>
                            <a:gd name="adj1" fmla="val 768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8" o:spid="_x0000_s1026" type="#_x0000_t87" style="position:absolute;margin-left:-16.1pt;margin-top:12.1pt;width:7.15pt;height:6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"/>
            </w:pict>
          </mc:Fallback>
        </mc:AlternateContent>
      </w:r>
      <w:r w:rsidR="00C13636" w:rsidRPr="00F53C56">
        <w:rPr>
          <w:sz w:val="25"/>
          <w:szCs w:val="25"/>
        </w:rPr>
        <w:t>D: z twierdzenia Talesa wynika, że:</w:t>
      </w:r>
    </w:p>
    <w:p w:rsidR="00C13636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|AF|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|DF|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|AH|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|BH|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  =&gt;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AF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AH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*|DF|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|BH|</m:t>
              </m:r>
            </m:den>
          </m:f>
        </m:oMath>
      </m:oMathPara>
    </w:p>
    <w:p w:rsidR="0080148B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|AF|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|FC|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|AH|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|GH|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  =&gt;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AF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AH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*|FC|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|GH|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.</m:t>
          </m:r>
        </m:oMath>
      </m:oMathPara>
    </w:p>
    <w:p w:rsidR="00140DCD" w:rsidRPr="00024299" w:rsidRDefault="00140DCD" w:rsidP="00024299">
      <w:pPr>
        <w:spacing w:after="0" w:line="240" w:lineRule="auto"/>
        <w:rPr>
          <w:sz w:val="10"/>
          <w:szCs w:val="10"/>
        </w:rPr>
      </w:pPr>
    </w:p>
    <w:p w:rsidR="00140DCD" w:rsidRPr="00F53C56" w:rsidRDefault="00140DCD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 założenia |DF|=|FC|</w:t>
      </w:r>
    </w:p>
    <w:p w:rsidR="002A1A41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AH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*|DF|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|BH|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AH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*|FC|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|GH|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  =&gt;    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AH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*|FC|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|BH|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AH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*|FC|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|GH|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   =&gt;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BH</m:t>
              </m:r>
            </m:e>
          </m:d>
          <m:r>
            <w:rPr>
              <w:rFonts w:ascii="Cambria Math" w:hAnsi="Cambria Math"/>
              <w:sz w:val="25"/>
              <w:szCs w:val="25"/>
            </w:rPr>
            <m:t>=|GH|</m:t>
          </m:r>
        </m:oMath>
      </m:oMathPara>
    </w:p>
    <w:p w:rsidR="00140DCD" w:rsidRPr="00F53C56" w:rsidRDefault="00140DCD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i punkty B, H, G są współliniowe, to H jest środkiem odcinka BG.</w:t>
      </w:r>
    </w:p>
    <w:p w:rsidR="00140DCD" w:rsidRPr="00F53C56" w:rsidRDefault="00140DCD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Zatem </w:t>
      </w:r>
      <m:oMath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|CE|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|BE|</m:t>
            </m:r>
          </m:den>
        </m:f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x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2x</m:t>
            </m:r>
          </m:den>
        </m:f>
      </m:oMath>
      <w:r w:rsidRPr="00F53C56">
        <w:rPr>
          <w:sz w:val="25"/>
          <w:szCs w:val="25"/>
        </w:rPr>
        <w:t xml:space="preserve">   =&gt;    |BE|=2|CE|</w:t>
      </w:r>
    </w:p>
    <w:p w:rsidR="00CD2022" w:rsidRPr="0031165C" w:rsidRDefault="0031165C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cnd.</w:t>
      </w:r>
    </w:p>
    <w:p w:rsidR="00024299" w:rsidRPr="00090621" w:rsidRDefault="00024299" w:rsidP="00024299">
      <w:pPr>
        <w:spacing w:after="0" w:line="240" w:lineRule="auto"/>
        <w:rPr>
          <w:sz w:val="25"/>
          <w:szCs w:val="25"/>
        </w:rPr>
      </w:pP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Zad. 10. </w:t>
      </w:r>
    </w:p>
    <w:p w:rsidR="001C2D97" w:rsidRPr="00024299" w:rsidRDefault="001C2D97" w:rsidP="00024299">
      <w:pPr>
        <w:spacing w:after="0" w:line="240" w:lineRule="auto"/>
        <w:rPr>
          <w:sz w:val="10"/>
          <w:szCs w:val="10"/>
        </w:rPr>
      </w:pPr>
    </w:p>
    <w:p w:rsidR="001C2D97" w:rsidRPr="00F53C56" w:rsidRDefault="001C2D97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Zdarzeniami elementarnymi są wszystkie trzywyrazowe ciągi o różnych wyrazach ze zbioru Z: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1, 2, 3, 4, 5, 6, 7, 8, 9</m:t>
            </m:r>
          </m:e>
        </m:d>
      </m:oMath>
      <w:r w:rsidRPr="00F53C56">
        <w:rPr>
          <w:sz w:val="25"/>
          <w:szCs w:val="25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Ω</m:t>
            </m:r>
          </m:e>
        </m:d>
        <m:r>
          <w:rPr>
            <w:rFonts w:ascii="Cambria Math" w:hAnsi="Cambria Math"/>
            <w:sz w:val="25"/>
            <w:szCs w:val="25"/>
          </w:rPr>
          <m:t>=9*8*7</m:t>
        </m:r>
      </m:oMath>
      <w:r w:rsidRPr="00F53C56">
        <w:rPr>
          <w:sz w:val="25"/>
          <w:szCs w:val="25"/>
        </w:rPr>
        <w:t xml:space="preserve">. Zdarzenie A oznacza: utworzono liczbę podzielną przez 3, zdarzenie B – iloczyn początkowych dwóch cyfr jest równy 8. Należy obliczyć </w:t>
      </w:r>
      <m:oMath>
        <m:r>
          <w:rPr>
            <w:rFonts w:ascii="Cambria Math" w:hAnsi="Cambria Math"/>
            <w:sz w:val="25"/>
            <w:szCs w:val="25"/>
          </w:rPr>
          <m:t>P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e>
            <m:r>
              <w:rPr>
                <w:rFonts w:ascii="Cambria Math" w:hAnsi="Cambria Math"/>
                <w:sz w:val="25"/>
                <w:szCs w:val="25"/>
              </w:rPr>
              <m:t>B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P(A∩B)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P(B)</m:t>
            </m:r>
          </m:den>
        </m:f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|A∩B|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|B|</m:t>
            </m:r>
          </m:den>
        </m:f>
      </m:oMath>
      <w:r w:rsidR="003C3211" w:rsidRPr="00F53C56">
        <w:rPr>
          <w:sz w:val="25"/>
          <w:szCs w:val="25"/>
        </w:rPr>
        <w:t xml:space="preserve"> .</w:t>
      </w:r>
    </w:p>
    <w:p w:rsidR="003C3211" w:rsidRPr="00F53C56" w:rsidRDefault="003C3211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B={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1,8,a</m:t>
            </m:r>
          </m:e>
        </m:d>
        <m:r>
          <w:rPr>
            <w:rFonts w:ascii="Cambria Math" w:hAnsi="Cambria Math"/>
            <w:sz w:val="25"/>
            <w:szCs w:val="25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8,1,b</m:t>
            </m:r>
          </m:e>
        </m:d>
        <m:r>
          <w:rPr>
            <w:rFonts w:ascii="Cambria Math" w:hAnsi="Cambria Math"/>
            <w:sz w:val="25"/>
            <w:szCs w:val="25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2,4,c</m:t>
            </m:r>
          </m:e>
        </m:d>
        <m:r>
          <w:rPr>
            <w:rFonts w:ascii="Cambria Math" w:hAnsi="Cambria Math"/>
            <w:sz w:val="25"/>
            <w:szCs w:val="25"/>
          </w:rPr>
          <m:t>,(4,2,d)</m:t>
        </m:r>
      </m:oMath>
      <w:r w:rsidRPr="00F53C56">
        <w:rPr>
          <w:sz w:val="25"/>
          <w:szCs w:val="25"/>
        </w:rPr>
        <w:t xml:space="preserve">, każdy trzeci wyraz można wybrać na 7 sposobów, zatem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B</m:t>
            </m:r>
          </m:e>
        </m:d>
        <m:r>
          <w:rPr>
            <w:rFonts w:ascii="Cambria Math" w:hAnsi="Cambria Math"/>
            <w:sz w:val="25"/>
            <w:szCs w:val="25"/>
          </w:rPr>
          <m:t>=4*7=28</m:t>
        </m:r>
      </m:oMath>
      <w:r w:rsidRPr="00F53C56">
        <w:rPr>
          <w:sz w:val="25"/>
          <w:szCs w:val="25"/>
        </w:rPr>
        <w:t>.</w:t>
      </w:r>
    </w:p>
    <w:p w:rsidR="003C3211" w:rsidRPr="00F53C56" w:rsidRDefault="003C3211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Ponieważ suma pierwszych dwóch cyfr jest w każdym przypadku podzielna przez 3, to </w:t>
      </w:r>
      <m:oMath>
        <m:r>
          <w:rPr>
            <w:rFonts w:ascii="Cambria Math" w:hAnsi="Cambria Math"/>
            <w:sz w:val="25"/>
            <w:szCs w:val="25"/>
          </w:rPr>
          <m:t>a, b, c, d∈{3,6,9}</m:t>
        </m:r>
      </m:oMath>
      <w:r w:rsidRPr="00F53C56">
        <w:rPr>
          <w:sz w:val="25"/>
          <w:szCs w:val="25"/>
        </w:rPr>
        <w:t xml:space="preserve">, zatem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A∩B</m:t>
            </m:r>
          </m:e>
        </m:d>
        <m:r>
          <w:rPr>
            <w:rFonts w:ascii="Cambria Math" w:hAnsi="Cambria Math"/>
            <w:sz w:val="25"/>
            <w:szCs w:val="25"/>
          </w:rPr>
          <m:t xml:space="preserve">=4*3=12, </m:t>
        </m:r>
      </m:oMath>
      <w:r w:rsidRPr="00F53C56">
        <w:rPr>
          <w:sz w:val="25"/>
          <w:szCs w:val="25"/>
        </w:rPr>
        <w:t>wobec tego</w:t>
      </w:r>
      <m:oMath>
        <m:r>
          <w:rPr>
            <w:rFonts w:ascii="Cambria Math" w:hAnsi="Cambria Math"/>
            <w:sz w:val="25"/>
            <w:szCs w:val="25"/>
          </w:rPr>
          <m:t xml:space="preserve"> P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e>
            <m:r>
              <w:rPr>
                <w:rFonts w:ascii="Cambria Math" w:hAnsi="Cambria Math"/>
                <w:sz w:val="25"/>
                <w:szCs w:val="25"/>
              </w:rPr>
              <m:t>B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12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28</m:t>
            </m:r>
          </m:den>
        </m:f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3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7</m:t>
            </m:r>
          </m:den>
        </m:f>
      </m:oMath>
      <w:r w:rsidRPr="00F53C56">
        <w:rPr>
          <w:sz w:val="25"/>
          <w:szCs w:val="25"/>
        </w:rPr>
        <w:t>.</w:t>
      </w:r>
    </w:p>
    <w:p w:rsidR="001C2D97" w:rsidRPr="00F53C56" w:rsidRDefault="001C2D97" w:rsidP="00024299">
      <w:pPr>
        <w:spacing w:after="0" w:line="240" w:lineRule="auto"/>
        <w:rPr>
          <w:sz w:val="25"/>
          <w:szCs w:val="25"/>
        </w:rPr>
      </w:pPr>
    </w:p>
    <w:p w:rsidR="003C3211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Zad. 11. </w:t>
      </w:r>
    </w:p>
    <w:p w:rsidR="00090621" w:rsidRPr="00F53C56" w:rsidRDefault="00130359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Korzystając z</w:t>
      </w:r>
      <w:r w:rsidR="00090621">
        <w:rPr>
          <w:sz w:val="25"/>
          <w:szCs w:val="25"/>
        </w:rPr>
        <w:t xml:space="preserve"> wzorów:</w:t>
      </w:r>
    </w:p>
    <w:p w:rsidR="003C3211" w:rsidRPr="00F53C56" w:rsidRDefault="00090621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m:oMath>
        <m:r>
          <w:rPr>
            <w:rFonts w:ascii="Cambria Math" w:hAnsi="Cambria Math"/>
            <w:sz w:val="25"/>
            <w:szCs w:val="25"/>
          </w:rPr>
          <m:t>cosα*cosβ=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5"/>
                    <w:szCs w:val="25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α+β</m:t>
                    </m:r>
                  </m:e>
                </m:d>
              </m:e>
            </m:func>
            <m:r>
              <w:rPr>
                <w:rFonts w:ascii="Cambria Math" w:hAnsi="Cambria Math"/>
                <w:sz w:val="25"/>
                <w:szCs w:val="25"/>
              </w:rPr>
              <m:t>+</m:t>
            </m:r>
            <m:func>
              <m:funcPr>
                <m:ctrlPr>
                  <w:rPr>
                    <w:rFonts w:ascii="Cambria Math" w:hAnsi="Cambria Math"/>
                    <w:sz w:val="25"/>
                    <w:szCs w:val="25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5"/>
                    <w:szCs w:val="25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α-β</m:t>
                    </m:r>
                  </m:e>
                </m:d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e>
            </m:func>
          </m:e>
        </m:d>
      </m:oMath>
    </w:p>
    <w:p w:rsidR="003C3211" w:rsidRDefault="00090621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m:oMath>
        <m:r>
          <w:rPr>
            <w:rFonts w:ascii="Cambria Math" w:hAnsi="Cambria Math"/>
            <w:sz w:val="25"/>
            <w:szCs w:val="25"/>
          </w:rPr>
          <m:t>sinα*sinβ=-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5"/>
                    <w:szCs w:val="25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α+β</m:t>
                    </m:r>
                  </m:e>
                </m:d>
              </m:e>
            </m:func>
            <m:r>
              <w:rPr>
                <w:rFonts w:ascii="Cambria Math" w:hAnsi="Cambria Math"/>
                <w:sz w:val="25"/>
                <w:szCs w:val="25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5"/>
                    <w:szCs w:val="25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5"/>
                    <w:szCs w:val="25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α-β</m:t>
                    </m:r>
                  </m:e>
                </m:d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e>
            </m:func>
          </m:e>
        </m:d>
        <m:r>
          <w:rPr>
            <w:rFonts w:ascii="Cambria Math" w:hAnsi="Cambria Math"/>
            <w:sz w:val="25"/>
            <w:szCs w:val="25"/>
          </w:rPr>
          <m:t>,</m:t>
        </m:r>
      </m:oMath>
    </w:p>
    <w:p w:rsidR="00090621" w:rsidRPr="00F53C56" w:rsidRDefault="00090621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otrzymamy:</w:t>
      </w:r>
    </w:p>
    <w:p w:rsidR="003C3211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1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5"/>
                      <w:szCs w:val="25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7x+3x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sz w:val="25"/>
                      <w:szCs w:val="25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5"/>
                      <w:szCs w:val="25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7x-3x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e>
              </m:func>
            </m:e>
          </m:d>
          <m:r>
            <w:rPr>
              <w:rFonts w:ascii="Cambria Math" w:hAnsi="Cambria Math"/>
              <w:sz w:val="25"/>
              <w:szCs w:val="25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1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5"/>
                      <w:szCs w:val="25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2x+8x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5"/>
                      <w:szCs w:val="25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5"/>
                      <w:szCs w:val="25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2x-8x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e>
              </m:func>
            </m:e>
          </m:d>
          <m:r>
            <w:rPr>
              <w:rFonts w:ascii="Cambria Math" w:hAnsi="Cambria Math"/>
              <w:sz w:val="25"/>
              <w:szCs w:val="25"/>
            </w:rPr>
            <m:t>=0</m:t>
          </m:r>
        </m:oMath>
      </m:oMathPara>
    </w:p>
    <w:p w:rsidR="00576BE1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10x</m:t>
                  </m:r>
                </m:e>
              </m:d>
            </m:e>
          </m:func>
          <m:r>
            <w:rPr>
              <w:rFonts w:ascii="Cambria Math" w:hAnsi="Cambria Math"/>
              <w:sz w:val="25"/>
              <w:szCs w:val="25"/>
            </w:rPr>
            <m:t>+</m:t>
          </m:r>
          <m:func>
            <m:funcPr>
              <m:ctrlPr>
                <w:rPr>
                  <w:rFonts w:ascii="Cambria Math" w:hAnsi="Cambria Math"/>
                  <w:sz w:val="25"/>
                  <w:szCs w:val="25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4x</m:t>
                  </m:r>
                </m:e>
              </m:d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e>
          </m:func>
          <m:r>
            <w:rPr>
              <w:rFonts w:ascii="Cambria Math" w:hAnsi="Cambria Math"/>
              <w:sz w:val="25"/>
              <w:szCs w:val="25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10x</m:t>
                  </m:r>
                </m:e>
              </m:d>
            </m:e>
          </m:func>
          <m:r>
            <w:rPr>
              <w:rFonts w:ascii="Cambria Math" w:hAnsi="Cambria Math"/>
              <w:sz w:val="25"/>
              <w:szCs w:val="25"/>
            </w:rPr>
            <m:t>+</m:t>
          </m:r>
          <m:func>
            <m:funcPr>
              <m:ctrlPr>
                <w:rPr>
                  <w:rFonts w:ascii="Cambria Math" w:hAnsi="Cambria Math"/>
                  <w:sz w:val="25"/>
                  <w:szCs w:val="25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6x</m:t>
                  </m:r>
                </m:e>
              </m:d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e>
          </m:func>
          <m:r>
            <w:rPr>
              <w:rFonts w:ascii="Cambria Math" w:hAnsi="Cambria Math"/>
              <w:sz w:val="25"/>
              <w:szCs w:val="25"/>
            </w:rPr>
            <m:t>=0</m:t>
          </m:r>
        </m:oMath>
      </m:oMathPara>
    </w:p>
    <w:p w:rsidR="00576BE1" w:rsidRPr="00F53C56" w:rsidRDefault="00A92C37" w:rsidP="00024299">
      <w:pPr>
        <w:spacing w:after="0" w:line="240" w:lineRule="auto"/>
        <w:rPr>
          <w:sz w:val="25"/>
          <w:szCs w:val="25"/>
        </w:rPr>
      </w:pPr>
      <m:oMath>
        <m:func>
          <m:funcPr>
            <m:ctrlPr>
              <w:rPr>
                <w:rFonts w:ascii="Cambria Math" w:hAnsi="Cambria Math"/>
                <w:sz w:val="25"/>
                <w:szCs w:val="25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4x</m:t>
                </m:r>
              </m:e>
            </m:d>
            <m:ctrlPr>
              <w:rPr>
                <w:rFonts w:ascii="Cambria Math" w:hAnsi="Cambria Math"/>
                <w:i/>
                <w:sz w:val="25"/>
                <w:szCs w:val="25"/>
              </w:rPr>
            </m:ctrlPr>
          </m:e>
        </m:func>
        <m:r>
          <w:rPr>
            <w:rFonts w:ascii="Cambria Math" w:hAnsi="Cambria Math"/>
            <w:sz w:val="25"/>
            <w:szCs w:val="25"/>
          </w:rPr>
          <m:t>+</m:t>
        </m:r>
        <m:func>
          <m:funcPr>
            <m:ctrlPr>
              <w:rPr>
                <w:rFonts w:ascii="Cambria Math" w:hAnsi="Cambria Math"/>
                <w:sz w:val="25"/>
                <w:szCs w:val="25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6x</m:t>
                </m:r>
              </m:e>
            </m:d>
            <m:ctrlPr>
              <w:rPr>
                <w:rFonts w:ascii="Cambria Math" w:hAnsi="Cambria Math"/>
                <w:i/>
                <w:sz w:val="25"/>
                <w:szCs w:val="25"/>
              </w:rPr>
            </m:ctrlPr>
          </m:e>
        </m:func>
        <m:r>
          <w:rPr>
            <w:rFonts w:ascii="Cambria Math" w:hAnsi="Cambria Math"/>
            <w:sz w:val="25"/>
            <w:szCs w:val="25"/>
          </w:rPr>
          <m:t>=0</m:t>
        </m:r>
      </m:oMath>
      <w:r w:rsidR="00090621">
        <w:rPr>
          <w:sz w:val="25"/>
          <w:szCs w:val="25"/>
        </w:rPr>
        <w:t>.</w:t>
      </w:r>
    </w:p>
    <w:p w:rsidR="00576BE1" w:rsidRPr="00F53C56" w:rsidRDefault="00130359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Korzystając z</w:t>
      </w:r>
      <w:r w:rsidR="00576BE1" w:rsidRPr="00F53C56">
        <w:rPr>
          <w:sz w:val="25"/>
          <w:szCs w:val="25"/>
        </w:rPr>
        <w:t xml:space="preserve"> wzoru:</w:t>
      </w:r>
    </w:p>
    <w:p w:rsidR="00576BE1" w:rsidRPr="00F53C56" w:rsidRDefault="00576BE1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cosα+cosβ=2</m:t>
          </m:r>
          <m:r>
            <m:rPr>
              <m:sty m:val="p"/>
            </m:rPr>
            <w:rPr>
              <w:rFonts w:ascii="Cambria Math" w:hAnsi="Cambria Math"/>
              <w:sz w:val="25"/>
              <w:szCs w:val="25"/>
            </w:rPr>
            <m:t>cos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α+β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5"/>
              <w:szCs w:val="25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α-β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:rsidR="00576BE1" w:rsidRPr="00F53C56" w:rsidRDefault="00576BE1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otrzymamy:</w:t>
      </w:r>
    </w:p>
    <w:p w:rsidR="00576BE1" w:rsidRPr="00F53C56" w:rsidRDefault="00576BE1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2cos5x*cosx=0</m:t>
          </m:r>
        </m:oMath>
      </m:oMathPara>
    </w:p>
    <w:p w:rsidR="00576BE1" w:rsidRPr="00F53C56" w:rsidRDefault="00576BE1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cos5x=0     ⋁    cosx=0</m:t>
        </m:r>
      </m:oMath>
      <w:r w:rsidR="00130359">
        <w:rPr>
          <w:sz w:val="25"/>
          <w:szCs w:val="25"/>
        </w:rPr>
        <w:t>, to</w:t>
      </w:r>
    </w:p>
    <w:p w:rsidR="00576BE1" w:rsidRPr="00F53C56" w:rsidRDefault="00576BE1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5x=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π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+kπ     ⋁    cosx=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π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+kπ;   k∈C</m:t>
          </m:r>
        </m:oMath>
      </m:oMathPara>
    </w:p>
    <w:p w:rsidR="00576BE1" w:rsidRPr="00F53C56" w:rsidRDefault="00A92C37" w:rsidP="00024299">
      <w:pPr>
        <w:spacing w:after="0" w:line="240" w:lineRule="auto"/>
        <w:rPr>
          <w:sz w:val="25"/>
          <w:szCs w:val="25"/>
        </w:rPr>
      </w:pPr>
      <m:oMath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10</m:t>
                </m:r>
              </m:den>
            </m:f>
            <m:r>
              <w:rPr>
                <w:rFonts w:ascii="Cambria Math" w:hAnsi="Cambria Math"/>
                <w:sz w:val="25"/>
                <w:szCs w:val="25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kπ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5</m:t>
                </m:r>
              </m:den>
            </m:f>
            <m:r>
              <w:rPr>
                <w:rFonts w:ascii="Cambria Math" w:hAnsi="Cambria Math"/>
                <w:sz w:val="25"/>
                <w:szCs w:val="25"/>
              </w:rPr>
              <m:t xml:space="preserve"> ⋁ cosx=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den>
            </m:f>
            <m:r>
              <w:rPr>
                <w:rFonts w:ascii="Cambria Math" w:hAnsi="Cambria Math"/>
                <w:sz w:val="25"/>
                <w:szCs w:val="25"/>
              </w:rPr>
              <m:t>+kπ</m:t>
            </m:r>
          </m:e>
        </m:d>
        <m:r>
          <w:rPr>
            <w:rFonts w:ascii="Cambria Math" w:hAnsi="Cambria Math"/>
            <w:sz w:val="25"/>
            <w:szCs w:val="25"/>
          </w:rPr>
          <m:t xml:space="preserve"> ∧ x∈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den>
            </m:f>
          </m:e>
        </m:d>
      </m:oMath>
      <w:r w:rsidR="00130359">
        <w:rPr>
          <w:sz w:val="25"/>
          <w:szCs w:val="25"/>
        </w:rPr>
        <w:t>, to</w:t>
      </w:r>
    </w:p>
    <w:p w:rsidR="00576BE1" w:rsidRPr="00F53C56" w:rsidRDefault="00576BE1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10</m:t>
                </m:r>
              </m:den>
            </m:f>
            <m:r>
              <w:rPr>
                <w:rFonts w:ascii="Cambria Math" w:hAnsi="Cambria Math"/>
                <w:sz w:val="25"/>
                <w:szCs w:val="25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10</m:t>
                </m:r>
              </m:den>
            </m:f>
            <m:r>
              <w:rPr>
                <w:rFonts w:ascii="Cambria Math" w:hAnsi="Cambria Math"/>
                <w:sz w:val="25"/>
                <w:szCs w:val="25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den>
            </m:f>
          </m:e>
        </m:d>
      </m:oMath>
      <w:r w:rsidR="00842B3D">
        <w:rPr>
          <w:sz w:val="25"/>
          <w:szCs w:val="25"/>
        </w:rPr>
        <w:t>.</w:t>
      </w: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Zad. 12.</w:t>
      </w:r>
    </w:p>
    <w:p w:rsidR="00CD2022" w:rsidRPr="00F53C56" w:rsidRDefault="0023018B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Aby wyznaczyć równanie okręgu stycznego do dwóch przecinających się prostych należy wyznaczyć współrzędne środka okręgu S(a,b), którego odległość od każdej prostej jest równa 8. Korzystając z odległości punktu od prostej otrzymamy:</w:t>
      </w:r>
    </w:p>
    <w:p w:rsidR="0023018B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|3a-4b+10|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9+16</m:t>
                  </m:r>
                </m:e>
              </m:rad>
            </m:den>
          </m:f>
          <m:r>
            <w:rPr>
              <w:rFonts w:ascii="Cambria Math" w:hAnsi="Cambria Math"/>
              <w:sz w:val="25"/>
              <w:szCs w:val="25"/>
            </w:rPr>
            <m:t xml:space="preserve">=8  ∧  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|3a+4b|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9+16</m:t>
                  </m:r>
                </m:e>
              </m:rad>
            </m:den>
          </m:f>
          <m:r>
            <w:rPr>
              <w:rFonts w:ascii="Cambria Math" w:hAnsi="Cambria Math"/>
              <w:sz w:val="25"/>
              <w:szCs w:val="25"/>
            </w:rPr>
            <m:t>=8</m:t>
          </m:r>
        </m:oMath>
      </m:oMathPara>
    </w:p>
    <w:p w:rsidR="0023018B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3a-4b+10</m:t>
              </m:r>
            </m:e>
          </m:d>
          <m:r>
            <w:rPr>
              <w:rFonts w:ascii="Cambria Math" w:hAnsi="Cambria Math"/>
              <w:sz w:val="25"/>
              <w:szCs w:val="25"/>
            </w:rPr>
            <m:t xml:space="preserve">=40  ∧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3a+4b</m:t>
              </m:r>
            </m:e>
          </m:d>
          <m:r>
            <w:rPr>
              <w:rFonts w:ascii="Cambria Math" w:hAnsi="Cambria Math"/>
              <w:sz w:val="25"/>
              <w:szCs w:val="25"/>
            </w:rPr>
            <m:t>=40</m:t>
          </m:r>
        </m:oMath>
      </m:oMathPara>
    </w:p>
    <w:p w:rsidR="0023018B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3a-4b+10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3a+4b</m:t>
              </m:r>
            </m:e>
          </m:d>
        </m:oMath>
      </m:oMathPara>
    </w:p>
    <w:p w:rsidR="0023018B" w:rsidRPr="00F53C56" w:rsidRDefault="0023018B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 xml:space="preserve">3a-4b+10=3a+4b  ⋁  3a-4b+10=-3a-4b  </m:t>
          </m:r>
        </m:oMath>
      </m:oMathPara>
    </w:p>
    <w:p w:rsidR="0023018B" w:rsidRPr="00F53C56" w:rsidRDefault="00A92C37" w:rsidP="00024299">
      <w:pPr>
        <w:spacing w:after="0" w:line="240" w:lineRule="auto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217170</wp:posOffset>
                </wp:positionV>
                <wp:extent cx="90805" cy="790575"/>
                <wp:effectExtent l="13970" t="9525" r="9525" b="9525"/>
                <wp:wrapNone/>
                <wp:docPr id="6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leftBrace">
                          <a:avLst>
                            <a:gd name="adj1" fmla="val 725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87" style="position:absolute;margin-left:335.25pt;margin-top:17.1pt;width:7.15pt;height:6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uPggIAAC0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274320</wp:posOffset>
                </wp:positionV>
                <wp:extent cx="90805" cy="790575"/>
                <wp:effectExtent l="13970" t="9525" r="9525" b="9525"/>
                <wp:wrapNone/>
                <wp:docPr id="6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leftBrace">
                          <a:avLst>
                            <a:gd name="adj1" fmla="val 725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87" style="position:absolute;margin-left:237.75pt;margin-top:21.6pt;width:7.15pt;height:6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R2gwIAAC0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274320</wp:posOffset>
                </wp:positionV>
                <wp:extent cx="90805" cy="790575"/>
                <wp:effectExtent l="9525" t="9525" r="13970" b="9525"/>
                <wp:wrapNone/>
                <wp:docPr id="6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leftBrace">
                          <a:avLst>
                            <a:gd name="adj1" fmla="val 725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87" style="position:absolute;margin-left:73.9pt;margin-top:21.6pt;width:7.15pt;height:6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sNggIAAC0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274320</wp:posOffset>
                </wp:positionV>
                <wp:extent cx="90805" cy="790575"/>
                <wp:effectExtent l="13970" t="9525" r="9525" b="9525"/>
                <wp:wrapNone/>
                <wp:docPr id="6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leftBrace">
                          <a:avLst>
                            <a:gd name="adj1" fmla="val 725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87" style="position:absolute;margin-left:-17.25pt;margin-top:21.6pt;width:7.15pt;height:6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LOggIAAC0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"/>
            </w:pict>
          </mc:Fallback>
        </mc:AlternateContent>
      </w:r>
      <w:r w:rsidR="0023018B" w:rsidRPr="00F53C56">
        <w:rPr>
          <w:sz w:val="25"/>
          <w:szCs w:val="25"/>
        </w:rPr>
        <w:t xml:space="preserve">Po przekształceniach otrzymamy </w:t>
      </w:r>
      <m:oMath>
        <m:r>
          <w:rPr>
            <w:rFonts w:ascii="Cambria Math" w:hAnsi="Cambria Math"/>
            <w:sz w:val="25"/>
            <w:szCs w:val="25"/>
          </w:rPr>
          <m:t>b=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5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4</m:t>
            </m:r>
          </m:den>
        </m:f>
      </m:oMath>
      <w:r w:rsidR="0023018B" w:rsidRPr="00F53C56">
        <w:rPr>
          <w:sz w:val="25"/>
          <w:szCs w:val="25"/>
        </w:rPr>
        <w:t xml:space="preserve"> lub</w:t>
      </w:r>
      <m:oMath>
        <m:r>
          <w:rPr>
            <w:rFonts w:ascii="Cambria Math" w:hAnsi="Cambria Math"/>
            <w:sz w:val="25"/>
            <w:szCs w:val="25"/>
          </w:rPr>
          <m:t xml:space="preserve"> a=-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5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3</m:t>
            </m:r>
          </m:den>
        </m:f>
      </m:oMath>
      <w:r w:rsidR="00842B3D">
        <w:rPr>
          <w:sz w:val="25"/>
          <w:szCs w:val="25"/>
        </w:rPr>
        <w:t xml:space="preserve"> 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3a+4b</m:t>
            </m:r>
          </m:e>
        </m:d>
        <m:r>
          <w:rPr>
            <w:rFonts w:ascii="Cambria Math" w:hAnsi="Cambria Math"/>
            <w:sz w:val="25"/>
            <w:szCs w:val="25"/>
          </w:rPr>
          <m:t>=40</m:t>
        </m:r>
      </m:oMath>
      <w:r w:rsidR="0023018B" w:rsidRPr="00F53C56">
        <w:rPr>
          <w:sz w:val="25"/>
          <w:szCs w:val="25"/>
        </w:rPr>
        <w:t>, wobec tego:</w:t>
      </w:r>
    </w:p>
    <w:p w:rsidR="0023018B" w:rsidRPr="00F53C56" w:rsidRDefault="00A92C37" w:rsidP="00024299">
      <w:pPr>
        <w:spacing w:after="0" w:line="240" w:lineRule="auto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135890</wp:posOffset>
                </wp:positionV>
                <wp:extent cx="609600" cy="304800"/>
                <wp:effectExtent l="0" t="0" r="4445" b="0"/>
                <wp:wrapNone/>
                <wp:docPr id="6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319" w:rsidRDefault="00392319" w:rsidP="00842B3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∨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61" type="#_x0000_t202" style="position:absolute;margin-left:159.05pt;margin-top:10.7pt;width:48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L/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" filled="f" stroked="f">
                <v:textbox>
                  <w:txbxContent>
                    <w:p w:rsidR="00392319" w:rsidRDefault="00392319" w:rsidP="00842B3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∨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193040</wp:posOffset>
                </wp:positionV>
                <wp:extent cx="609600" cy="304800"/>
                <wp:effectExtent l="0" t="0" r="0" b="0"/>
                <wp:wrapNone/>
                <wp:docPr id="6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319" w:rsidRDefault="00392319" w:rsidP="00842B3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∨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62" type="#_x0000_t202" style="position:absolute;margin-left:300.4pt;margin-top:15.2pt;width:48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" filled="f" stroked="f">
                <v:textbox>
                  <w:txbxContent>
                    <w:p w:rsidR="00392319" w:rsidRDefault="00392319" w:rsidP="00842B3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∨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135890</wp:posOffset>
                </wp:positionV>
                <wp:extent cx="609600" cy="304800"/>
                <wp:effectExtent l="0" t="0" r="4445" b="0"/>
                <wp:wrapNone/>
                <wp:docPr id="6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319" w:rsidRDefault="0039231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∨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3" type="#_x0000_t202" style="position:absolute;margin-left:33.05pt;margin-top:10.7pt;width:48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QQuQIAAMM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" filled="f" stroked="f">
                <v:textbox>
                  <w:txbxContent>
                    <w:p w:rsidR="00392319" w:rsidRDefault="0039231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∨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  <w:sz w:val="25"/>
            <w:szCs w:val="25"/>
          </w:rPr>
          <m:t>b=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5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4</m:t>
            </m:r>
          </m:den>
        </m:f>
        <m:r>
          <w:rPr>
            <w:rFonts w:ascii="Cambria Math" w:hAnsi="Cambria Math"/>
            <w:sz w:val="25"/>
            <w:szCs w:val="25"/>
          </w:rPr>
          <m:t xml:space="preserve">                    b=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5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5"/>
            <w:szCs w:val="25"/>
          </w:rPr>
          <m:t xml:space="preserve"> </m:t>
        </m:r>
        <m:r>
          <w:rPr>
            <w:rFonts w:ascii="Cambria Math" w:hAnsi="Cambria Math"/>
            <w:sz w:val="25"/>
            <w:szCs w:val="25"/>
          </w:rPr>
          <m:t xml:space="preserve">                                             a=-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5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3</m:t>
            </m:r>
          </m:den>
        </m:f>
        <m:r>
          <w:rPr>
            <w:rFonts w:ascii="Cambria Math" w:hAnsi="Cambria Math"/>
            <w:sz w:val="25"/>
            <w:szCs w:val="25"/>
          </w:rPr>
          <m:t xml:space="preserve">                      a=-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5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3</m:t>
            </m:r>
          </m:den>
        </m:f>
      </m:oMath>
    </w:p>
    <w:p w:rsidR="0023018B" w:rsidRPr="00F53C56" w:rsidRDefault="004C7C6A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35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                 a=15                                            b=-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35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4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                   b=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45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4</m:t>
              </m:r>
            </m:den>
          </m:f>
        </m:oMath>
      </m:oMathPara>
    </w:p>
    <w:p w:rsidR="004C7C6A" w:rsidRPr="00F53C56" w:rsidRDefault="004C7C6A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Istnieją cztery okręgi styczne do tych prostych o promieniu r=8, które określają się wzorami:</w:t>
      </w:r>
    </w:p>
    <w:p w:rsidR="004C7C6A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y-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 xml:space="preserve">=64 ∨ 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y-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=64 ∨</m:t>
          </m:r>
        </m:oMath>
      </m:oMathPara>
    </w:p>
    <w:p w:rsidR="00103258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x-15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y-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=64 ∨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=64.</m:t>
          </m:r>
        </m:oMath>
      </m:oMathPara>
    </w:p>
    <w:p w:rsidR="0023018B" w:rsidRPr="00F53C56" w:rsidRDefault="0023018B" w:rsidP="00024299">
      <w:pPr>
        <w:spacing w:after="0" w:line="240" w:lineRule="auto"/>
        <w:rPr>
          <w:sz w:val="25"/>
          <w:szCs w:val="25"/>
        </w:rPr>
      </w:pPr>
    </w:p>
    <w:p w:rsidR="00AB0DA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Zad. 13. </w:t>
      </w: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Wyrazy ciągu geometrycznego </w:t>
      </w:r>
      <m:oMath>
        <m:r>
          <w:rPr>
            <w:rFonts w:ascii="Cambria Math" w:hAnsi="Cambria Math"/>
            <w:sz w:val="25"/>
            <w:szCs w:val="25"/>
          </w:rPr>
          <m:t>(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</w:rPr>
          <m:t>)</m:t>
        </m:r>
      </m:oMath>
      <w:r w:rsidRPr="00F53C56">
        <w:rPr>
          <w:sz w:val="25"/>
          <w:szCs w:val="25"/>
        </w:rPr>
        <w:t xml:space="preserve"> są pierwiastkami wielomianu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3</m:t>
            </m:r>
          </m:sup>
        </m:sSup>
        <m:r>
          <w:rPr>
            <w:rFonts w:ascii="Cambria Math" w:hAnsi="Cambria Math"/>
            <w:sz w:val="25"/>
            <w:szCs w:val="25"/>
          </w:rPr>
          <m:t>+b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-6x+8</m:t>
        </m:r>
      </m:oMath>
      <w:r w:rsidR="00F23851" w:rsidRPr="00F53C56">
        <w:rPr>
          <w:sz w:val="25"/>
          <w:szCs w:val="25"/>
        </w:rPr>
        <w:t xml:space="preserve">, to </w:t>
      </w: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=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=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</w:rPr>
          <m:t>=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3</m:t>
            </m:r>
          </m:sub>
        </m:sSub>
      </m:oMath>
      <w:r w:rsidR="00B80C02">
        <w:rPr>
          <w:sz w:val="25"/>
          <w:szCs w:val="25"/>
        </w:rPr>
        <w:t>. Korzystając z wzoru Viete’a dla równania</w:t>
      </w:r>
      <w:r w:rsidR="00864BBE" w:rsidRPr="00F53C56">
        <w:rPr>
          <w:sz w:val="25"/>
          <w:szCs w:val="25"/>
        </w:rPr>
        <w:t xml:space="preserve"> trzeciego stopnia</w:t>
      </w:r>
      <w:r w:rsidR="00392319">
        <w:rPr>
          <w:sz w:val="25"/>
          <w:szCs w:val="25"/>
        </w:rPr>
        <w:t>,</w:t>
      </w:r>
      <w:r w:rsidR="00864BBE" w:rsidRPr="00F53C56">
        <w:rPr>
          <w:sz w:val="25"/>
          <w:szCs w:val="25"/>
        </w:rPr>
        <w:t xml:space="preserve"> mamy</w:t>
      </w:r>
      <w:r w:rsidR="00392319">
        <w:rPr>
          <w:sz w:val="25"/>
          <w:szCs w:val="25"/>
        </w:rPr>
        <w:t>:</w:t>
      </w:r>
      <w:r w:rsidR="00864BBE" w:rsidRPr="00F53C56">
        <w:rPr>
          <w:sz w:val="25"/>
          <w:szCs w:val="2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*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*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</w:rPr>
          <m:t>=-8</m:t>
        </m:r>
      </m:oMath>
      <w:r w:rsidR="00864BBE" w:rsidRPr="00F53C56">
        <w:rPr>
          <w:sz w:val="25"/>
          <w:szCs w:val="25"/>
        </w:rPr>
        <w:t>, zatem</w:t>
      </w:r>
      <w:r w:rsidR="00392319">
        <w:rPr>
          <w:sz w:val="25"/>
          <w:szCs w:val="25"/>
        </w:rPr>
        <w:t>:</w:t>
      </w:r>
    </w:p>
    <w:p w:rsidR="00864BBE" w:rsidRPr="00F53C56" w:rsidRDefault="00A92C37" w:rsidP="00024299">
      <w:pPr>
        <w:spacing w:after="0" w:line="240" w:lineRule="auto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*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q*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q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 xml:space="preserve">=-8 =&gt;  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5"/>
                    <w:szCs w:val="25"/>
                  </w:rPr>
                  <m:t>q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3</m:t>
            </m:r>
          </m:sup>
        </m:sSup>
        <m:r>
          <w:rPr>
            <w:rFonts w:ascii="Cambria Math" w:hAnsi="Cambria Math"/>
            <w:sz w:val="25"/>
            <w:szCs w:val="25"/>
          </w:rPr>
          <m:t xml:space="preserve">=-8 =&gt;  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q=-2</m:t>
        </m:r>
      </m:oMath>
      <w:r w:rsidR="00392319">
        <w:rPr>
          <w:sz w:val="25"/>
          <w:szCs w:val="25"/>
        </w:rPr>
        <w:t>, to</w:t>
      </w:r>
    </w:p>
    <w:p w:rsidR="00864BBE" w:rsidRPr="00F53C56" w:rsidRDefault="00A92C37" w:rsidP="00024299">
      <w:pPr>
        <w:spacing w:after="0" w:line="240" w:lineRule="auto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=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=-2</m:t>
        </m:r>
      </m:oMath>
      <w:r w:rsidR="00864BBE" w:rsidRPr="00F53C56">
        <w:rPr>
          <w:sz w:val="25"/>
          <w:szCs w:val="25"/>
        </w:rPr>
        <w:t xml:space="preserve">. Liczba -2 jest pierwiastkiem wielomianu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</m:oMath>
      <w:r w:rsidR="00864BBE" w:rsidRPr="00F53C56">
        <w:rPr>
          <w:sz w:val="25"/>
          <w:szCs w:val="25"/>
        </w:rPr>
        <w:t xml:space="preserve">, zatem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-2</m:t>
            </m:r>
          </m:e>
        </m:d>
        <m:r>
          <w:rPr>
            <w:rFonts w:ascii="Cambria Math" w:hAnsi="Cambria Math"/>
            <w:sz w:val="25"/>
            <w:szCs w:val="25"/>
          </w:rPr>
          <m:t>=0</m:t>
        </m:r>
      </m:oMath>
      <w:r w:rsidR="00392319">
        <w:rPr>
          <w:sz w:val="25"/>
          <w:szCs w:val="25"/>
        </w:rPr>
        <w:t>.</w:t>
      </w:r>
    </w:p>
    <w:p w:rsidR="00864BBE" w:rsidRPr="00F53C56" w:rsidRDefault="00864BBE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-2</m:t>
              </m:r>
            </m:e>
          </m:d>
          <m:r>
            <w:rPr>
              <w:rFonts w:ascii="Cambria Math" w:hAnsi="Cambria Math"/>
              <w:sz w:val="25"/>
              <w:szCs w:val="25"/>
            </w:rPr>
            <m:t>=-8+4b+12+8=4b+12 =&gt;4b+12=0 =&gt;  b=-3</m:t>
          </m:r>
        </m:oMath>
      </m:oMathPara>
    </w:p>
    <w:p w:rsidR="00864BBE" w:rsidRPr="00F53C56" w:rsidRDefault="00864BBE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3</m:t>
            </m:r>
          </m:sup>
        </m:sSup>
        <m:r>
          <w:rPr>
            <w:rFonts w:ascii="Cambria Math" w:hAnsi="Cambria Math"/>
            <w:sz w:val="25"/>
            <w:szCs w:val="25"/>
          </w:rPr>
          <m:t>-3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-6x+8</m:t>
        </m:r>
      </m:oMath>
      <w:r w:rsidR="00B4248E" w:rsidRPr="00F53C56">
        <w:rPr>
          <w:sz w:val="25"/>
          <w:szCs w:val="25"/>
        </w:rPr>
        <w:t xml:space="preserve">, rozkładając wielomian na czynniki pierwsze otrzymamy: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x-4</m:t>
            </m:r>
          </m:e>
        </m:d>
      </m:oMath>
      <w:r w:rsidR="00B4248E" w:rsidRPr="00F53C56">
        <w:rPr>
          <w:sz w:val="25"/>
          <w:szCs w:val="25"/>
        </w:rPr>
        <w:t xml:space="preserve">, wobec tego pozostałymi pierwiastkami wielomianu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</m:oMath>
      <w:r w:rsidR="00B4248E" w:rsidRPr="00F53C56">
        <w:rPr>
          <w:sz w:val="25"/>
          <w:szCs w:val="25"/>
        </w:rPr>
        <w:t xml:space="preserve"> są liczby: 1,4, zatem </w:t>
      </w: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=1,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=-2,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</w:rPr>
          <m:t>=4</m:t>
        </m:r>
      </m:oMath>
      <w:r w:rsidR="00B4248E" w:rsidRPr="00F53C56">
        <w:rPr>
          <w:sz w:val="25"/>
          <w:szCs w:val="25"/>
        </w:rPr>
        <w:t xml:space="preserve"> lub </w:t>
      </w: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=4,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=-2,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</w:rPr>
          <m:t>=1</m:t>
        </m:r>
      </m:oMath>
    </w:p>
    <w:p w:rsidR="00864BBE" w:rsidRPr="00F53C56" w:rsidRDefault="00B4248E" w:rsidP="00024299">
      <w:pPr>
        <w:pStyle w:val="Akapitzlist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b=-3</m:t>
        </m:r>
      </m:oMath>
    </w:p>
    <w:p w:rsidR="00B4248E" w:rsidRPr="00F53C56" w:rsidRDefault="00677103" w:rsidP="00024299">
      <w:pPr>
        <w:pStyle w:val="Akapitzlist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Istnieją dwa takie ciągi: </w:t>
      </w:r>
      <m:oMath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1,-2,4</m:t>
            </m:r>
          </m:e>
        </m:d>
      </m:oMath>
      <w:r>
        <w:rPr>
          <w:sz w:val="25"/>
          <w:szCs w:val="25"/>
        </w:rPr>
        <w:t xml:space="preserve"> i</w:t>
      </w:r>
      <w:r w:rsidR="00B4248E" w:rsidRPr="00F53C56">
        <w:rPr>
          <w:sz w:val="25"/>
          <w:szCs w:val="25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4,-2,1</m:t>
            </m:r>
          </m:e>
        </m:d>
      </m:oMath>
      <w:r>
        <w:rPr>
          <w:sz w:val="25"/>
          <w:szCs w:val="25"/>
        </w:rPr>
        <w:t>.</w:t>
      </w:r>
    </w:p>
    <w:p w:rsidR="00677103" w:rsidRDefault="00677103" w:rsidP="00024299">
      <w:pPr>
        <w:spacing w:after="0" w:line="240" w:lineRule="auto"/>
        <w:rPr>
          <w:sz w:val="25"/>
          <w:szCs w:val="25"/>
        </w:rPr>
      </w:pPr>
    </w:p>
    <w:p w:rsidR="00AB0DA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lastRenderedPageBreak/>
        <w:t xml:space="preserve">Zad. 14. </w:t>
      </w: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y=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-2kx+2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-4k+4</m:t>
        </m:r>
      </m:oMath>
      <w:r w:rsidRPr="00F53C56">
        <w:rPr>
          <w:sz w:val="25"/>
          <w:szCs w:val="25"/>
        </w:rPr>
        <w:t xml:space="preserve"> </w:t>
      </w:r>
    </w:p>
    <w:p w:rsidR="00AB0DA2" w:rsidRPr="00F53C56" w:rsidRDefault="00AB0DA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Należy wyznaczyć współrzędne wierzchołka paraboli </w:t>
      </w:r>
      <m:oMath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p=-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2a</m:t>
                </m:r>
              </m:den>
            </m:f>
            <m:r>
              <w:rPr>
                <w:rFonts w:ascii="Cambria Math" w:hAnsi="Cambria Math"/>
                <w:sz w:val="25"/>
                <w:szCs w:val="25"/>
              </w:rPr>
              <m:t>, q=f</m:t>
            </m:r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p</m:t>
                </m:r>
              </m:e>
            </m:d>
          </m:e>
        </m:d>
        <m:r>
          <w:rPr>
            <w:rFonts w:ascii="Cambria Math" w:hAnsi="Cambria Math"/>
            <w:sz w:val="25"/>
            <w:szCs w:val="25"/>
          </w:rPr>
          <m:t xml:space="preserve">, p=k, </m:t>
        </m:r>
      </m:oMath>
    </w:p>
    <w:p w:rsidR="00AB0DA2" w:rsidRPr="00F53C56" w:rsidRDefault="00AB0DA2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q=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-4k+4, 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 xml:space="preserve">k, 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</w:rPr>
              <m:t>-4k+4</m:t>
            </m:r>
          </m:e>
        </m:d>
      </m:oMath>
      <w:r w:rsidRPr="00F53C56">
        <w:rPr>
          <w:sz w:val="25"/>
          <w:szCs w:val="25"/>
        </w:rPr>
        <w:t xml:space="preserve">. </w:t>
      </w:r>
      <w:r w:rsidR="00E25FB9">
        <w:rPr>
          <w:sz w:val="25"/>
          <w:szCs w:val="25"/>
        </w:rPr>
        <w:br/>
      </w:r>
      <w:r w:rsidRPr="00F53C56">
        <w:rPr>
          <w:sz w:val="25"/>
          <w:szCs w:val="25"/>
        </w:rPr>
        <w:t xml:space="preserve">Nierówność koła: </w:t>
      </w: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≤5</m:t>
        </m:r>
      </m:oMath>
      <w:r w:rsidRPr="00F53C56">
        <w:rPr>
          <w:sz w:val="25"/>
          <w:szCs w:val="25"/>
        </w:rPr>
        <w:t xml:space="preserve"> </w:t>
      </w:r>
      <w:r w:rsidR="00E25FB9">
        <w:rPr>
          <w:sz w:val="25"/>
          <w:szCs w:val="25"/>
        </w:rPr>
        <w:t>.</w:t>
      </w:r>
    </w:p>
    <w:p w:rsidR="00AB0DA2" w:rsidRPr="00F53C56" w:rsidRDefault="00AB0DA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Wierzchołek </w:t>
      </w:r>
      <w:r w:rsidR="00E25FB9">
        <w:rPr>
          <w:sz w:val="25"/>
          <w:szCs w:val="25"/>
        </w:rPr>
        <w:t xml:space="preserve">paraboli </w:t>
      </w:r>
      <w:r w:rsidRPr="00F53C56">
        <w:rPr>
          <w:sz w:val="25"/>
          <w:szCs w:val="25"/>
        </w:rPr>
        <w:t xml:space="preserve">W należy do koła, więc </w:t>
      </w: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k-3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5"/>
                    <w:szCs w:val="25"/>
                  </w:rPr>
                  <m:t>-4k+2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≤5</m:t>
        </m:r>
      </m:oMath>
      <w:r w:rsidRPr="00F53C56">
        <w:rPr>
          <w:sz w:val="25"/>
          <w:szCs w:val="25"/>
        </w:rPr>
        <w:t xml:space="preserve">, </w:t>
      </w:r>
      <w:r w:rsidR="00BE5AC5">
        <w:rPr>
          <w:sz w:val="25"/>
          <w:szCs w:val="25"/>
        </w:rPr>
        <w:br/>
      </w:r>
      <w:r w:rsidRPr="00F53C56">
        <w:rPr>
          <w:sz w:val="25"/>
          <w:szCs w:val="25"/>
        </w:rPr>
        <w:t xml:space="preserve">po przekształceniu otrzymamy </w:t>
      </w: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4</m:t>
            </m:r>
          </m:sup>
        </m:sSup>
        <m:r>
          <w:rPr>
            <w:rFonts w:ascii="Cambria Math" w:hAnsi="Cambria Math"/>
            <w:sz w:val="25"/>
            <w:szCs w:val="25"/>
          </w:rPr>
          <m:t>-8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3</m:t>
            </m:r>
          </m:sup>
        </m:sSup>
        <m:r>
          <w:rPr>
            <w:rFonts w:ascii="Cambria Math" w:hAnsi="Cambria Math"/>
            <w:sz w:val="25"/>
            <w:szCs w:val="25"/>
          </w:rPr>
          <m:t>+21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-22k+8≤0</m:t>
        </m:r>
      </m:oMath>
      <w:r w:rsidR="00BE5AC5">
        <w:rPr>
          <w:sz w:val="25"/>
          <w:szCs w:val="25"/>
        </w:rPr>
        <w:t>.</w:t>
      </w:r>
    </w:p>
    <w:p w:rsidR="00AB0DA2" w:rsidRPr="00F53C56" w:rsidRDefault="00AB0DA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Liczba</w:t>
      </w:r>
      <w:r w:rsidR="00CF5606" w:rsidRPr="00F53C56">
        <w:rPr>
          <w:sz w:val="25"/>
          <w:szCs w:val="25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p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q</m:t>
            </m:r>
          </m:den>
        </m:f>
      </m:oMath>
      <w:r w:rsidR="00CF5606" w:rsidRPr="00F53C56">
        <w:rPr>
          <w:sz w:val="25"/>
          <w:szCs w:val="25"/>
        </w:rPr>
        <w:t xml:space="preserve"> </w:t>
      </w:r>
      <w:r w:rsidR="000F717E" w:rsidRPr="00F53C56">
        <w:rPr>
          <w:sz w:val="25"/>
          <w:szCs w:val="25"/>
        </w:rPr>
        <w:t xml:space="preserve">jest pierwiastkiem wielomianu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</m:d>
        <m:r>
          <w:rPr>
            <w:rFonts w:ascii="Cambria Math" w:hAnsi="Cambria Math"/>
            <w:sz w:val="25"/>
            <w:szCs w:val="25"/>
          </w:rPr>
          <m:t xml:space="preserve"> =&gt; p</m:t>
        </m:r>
      </m:oMath>
      <w:r w:rsidR="000F717E" w:rsidRPr="00F53C56">
        <w:rPr>
          <w:sz w:val="25"/>
          <w:szCs w:val="25"/>
        </w:rPr>
        <w:t xml:space="preserve"> dzieli wyraz wolny wielomianu </w:t>
      </w:r>
      <w:r w:rsidR="005E1DA3">
        <w:rPr>
          <w:sz w:val="25"/>
          <w:szCs w:val="25"/>
        </w:rPr>
        <w:br/>
      </w:r>
      <w:r w:rsidR="000F717E" w:rsidRPr="00F53C56">
        <w:rPr>
          <w:sz w:val="25"/>
          <w:szCs w:val="25"/>
        </w:rPr>
        <w:t xml:space="preserve">i </w:t>
      </w:r>
      <m:oMath>
        <m:r>
          <w:rPr>
            <w:rFonts w:ascii="Cambria Math" w:hAnsi="Cambria Math"/>
            <w:sz w:val="25"/>
            <w:szCs w:val="25"/>
          </w:rPr>
          <m:t>q</m:t>
        </m:r>
      </m:oMath>
      <w:r w:rsidR="000F717E" w:rsidRPr="00F53C56">
        <w:rPr>
          <w:sz w:val="25"/>
          <w:szCs w:val="25"/>
        </w:rPr>
        <w:t xml:space="preserve"> dzieli współczynnik przy najwyższej potędze zmiennej. Szukamy dzielników liczby 8 </w:t>
      </w:r>
      <w:r w:rsidR="005E1DA3">
        <w:rPr>
          <w:sz w:val="25"/>
          <w:szCs w:val="25"/>
        </w:rPr>
        <w:br/>
      </w:r>
      <w:r w:rsidR="000F717E" w:rsidRPr="00F53C56">
        <w:rPr>
          <w:sz w:val="25"/>
          <w:szCs w:val="25"/>
        </w:rPr>
        <w:t xml:space="preserve">i sprawdzamy, które z nich są pierwiastkami wielomianu. Liczby 1, 2, 4 są pierwiastkami wielomianu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</m:d>
      </m:oMath>
      <w:r w:rsidR="000F717E" w:rsidRPr="00F53C56">
        <w:rPr>
          <w:sz w:val="25"/>
          <w:szCs w:val="25"/>
        </w:rPr>
        <w:t>, zatem:</w:t>
      </w:r>
    </w:p>
    <w:p w:rsidR="000F717E" w:rsidRPr="00F53C56" w:rsidRDefault="00A92C37" w:rsidP="00024299">
      <w:pPr>
        <w:spacing w:after="0" w:line="240" w:lineRule="auto"/>
        <w:rPr>
          <w:sz w:val="25"/>
          <w:szCs w:val="25"/>
        </w:rPr>
      </w:pP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k-1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k-2</m:t>
            </m:r>
          </m:e>
        </m:d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k-4</m:t>
            </m:r>
          </m:e>
        </m:d>
        <m:r>
          <w:rPr>
            <w:rFonts w:ascii="Cambria Math" w:hAnsi="Cambria Math"/>
            <w:sz w:val="25"/>
            <w:szCs w:val="25"/>
          </w:rPr>
          <m:t>≤0</m:t>
        </m:r>
      </m:oMath>
      <w:r w:rsidR="0061027A">
        <w:rPr>
          <w:sz w:val="25"/>
          <w:szCs w:val="25"/>
        </w:rPr>
        <w:t>, rozwiązując nierówność</w:t>
      </w:r>
      <w:r w:rsidR="006B7F1B">
        <w:rPr>
          <w:sz w:val="25"/>
          <w:szCs w:val="25"/>
        </w:rPr>
        <w:t>,</w:t>
      </w:r>
      <w:r w:rsidR="0061027A">
        <w:rPr>
          <w:sz w:val="25"/>
          <w:szCs w:val="25"/>
        </w:rPr>
        <w:t xml:space="preserve"> </w:t>
      </w:r>
      <w:r w:rsidR="00640ACB">
        <w:rPr>
          <w:sz w:val="25"/>
          <w:szCs w:val="25"/>
        </w:rPr>
        <w:t>otrzymamy, że</w:t>
      </w:r>
    </w:p>
    <w:p w:rsidR="000F717E" w:rsidRPr="00F53C56" w:rsidRDefault="000F717E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k∈{1}∪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2,4</m:t>
              </m:r>
            </m:e>
          </m:d>
        </m:oMath>
      </m:oMathPara>
    </w:p>
    <w:p w:rsidR="00AB0DA2" w:rsidRPr="00F53C56" w:rsidRDefault="00A92C37" w:rsidP="00024299">
      <w:pPr>
        <w:spacing w:after="0" w:line="240" w:lineRule="auto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33655</wp:posOffset>
                </wp:positionV>
                <wp:extent cx="1613535" cy="1490980"/>
                <wp:effectExtent l="2540" t="635" r="3175" b="3810"/>
                <wp:wrapNone/>
                <wp:docPr id="2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490980"/>
                          <a:chOff x="7924" y="5791"/>
                          <a:chExt cx="2541" cy="2348"/>
                        </a:xfrm>
                      </wpg:grpSpPr>
                      <wpg:grpSp>
                        <wpg:cNvPr id="30" name="Group 141"/>
                        <wpg:cNvGrpSpPr>
                          <a:grpSpLocks/>
                        </wpg:cNvGrpSpPr>
                        <wpg:grpSpPr bwMode="auto">
                          <a:xfrm>
                            <a:off x="7924" y="5791"/>
                            <a:ext cx="2541" cy="2348"/>
                            <a:chOff x="7809" y="10967"/>
                            <a:chExt cx="2541" cy="2348"/>
                          </a:xfrm>
                        </wpg:grpSpPr>
                        <wpg:grpSp>
                          <wpg:cNvPr id="31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8195" y="11649"/>
                              <a:ext cx="720" cy="1298"/>
                              <a:chOff x="6781" y="12525"/>
                              <a:chExt cx="720" cy="1298"/>
                            </a:xfrm>
                          </wpg:grpSpPr>
                          <wps:wsp>
                            <wps:cNvPr id="32" name="AutoShape 1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81" y="12825"/>
                                <a:ext cx="239" cy="9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1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020" y="12525"/>
                                <a:ext cx="418" cy="3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38" y="12548"/>
                                <a:ext cx="63" cy="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1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96" y="12967"/>
                                <a:ext cx="705" cy="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7809" y="10967"/>
                              <a:ext cx="2541" cy="2348"/>
                              <a:chOff x="6410" y="11842"/>
                              <a:chExt cx="2541" cy="2348"/>
                            </a:xfrm>
                          </wpg:grpSpPr>
                          <wpg:grpSp>
                            <wpg:cNvPr id="37" name="Group 1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23" y="11842"/>
                                <a:ext cx="2428" cy="2348"/>
                                <a:chOff x="855" y="1125"/>
                                <a:chExt cx="2428" cy="2348"/>
                              </a:xfrm>
                            </wpg:grpSpPr>
                            <wps:wsp>
                              <wps:cNvPr id="38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" y="3023"/>
                                  <a:ext cx="37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 w:rsidP="00AB7E3C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8" y="3023"/>
                                  <a:ext cx="37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 w:rsidP="00AB7E3C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8" y="2250"/>
                                  <a:ext cx="37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 w:rsidP="00AB7E3C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5" y="2175"/>
                                  <a:ext cx="37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 w:rsidP="00AB7E3C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" y="1125"/>
                                  <a:ext cx="37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 w:rsidP="00AB7E3C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0" y="1440"/>
                                  <a:ext cx="1898" cy="1666"/>
                                  <a:chOff x="1110" y="1440"/>
                                  <a:chExt cx="1898" cy="1666"/>
                                </a:xfrm>
                              </wpg:grpSpPr>
                              <wpg:grpSp>
                                <wpg:cNvPr id="44" name="Group 1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0" y="2535"/>
                                    <a:ext cx="1898" cy="571"/>
                                    <a:chOff x="3825" y="2453"/>
                                    <a:chExt cx="1898" cy="571"/>
                                  </a:xfrm>
                                </wpg:grpSpPr>
                                <wps:wsp>
                                  <wps:cNvPr id="45" name="AutoShape 1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43" y="3023"/>
                                      <a:ext cx="148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AutoShape 1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25" y="2454"/>
                                      <a:ext cx="380" cy="5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" name="AutoShape 1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23" y="2453"/>
                                      <a:ext cx="15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" name="AutoShape 1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825" y="2453"/>
                                      <a:ext cx="398" cy="5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9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0" y="1440"/>
                                    <a:ext cx="1898" cy="1665"/>
                                    <a:chOff x="1110" y="1440"/>
                                    <a:chExt cx="1898" cy="1665"/>
                                  </a:xfrm>
                                </wpg:grpSpPr>
                                <wps:wsp>
                                  <wps:cNvPr id="50" name="AutoShape 1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110" y="1440"/>
                                      <a:ext cx="0" cy="16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" name="AutoShape 1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111" y="1440"/>
                                      <a:ext cx="397" cy="10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AutoShape 12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113" y="1440"/>
                                      <a:ext cx="1515" cy="16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" name="AutoShape 1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112" y="1440"/>
                                      <a:ext cx="1896" cy="10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54" name="Text Box 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75" y="12600"/>
                                <a:ext cx="446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4" y="12195"/>
                                <a:ext cx="446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804EA4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38" y="12736"/>
                                <a:ext cx="446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804EA4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10" y="12825"/>
                                <a:ext cx="446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804EA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1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2" y="13688"/>
                                <a:ext cx="446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804EA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5" y="13366"/>
                                <a:ext cx="446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19" w:rsidRDefault="00392319" w:rsidP="00804EA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0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8549" y="6787"/>
                            <a:ext cx="481" cy="1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75"/>
                        <wps:cNvCnPr>
                          <a:cxnSpLocks noChangeShapeType="1"/>
                        </wps:cNvCnPr>
                        <wps:spPr bwMode="auto">
                          <a:xfrm flipH="1">
                            <a:off x="8325" y="6496"/>
                            <a:ext cx="642" cy="12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64" style="position:absolute;margin-left:325.35pt;margin-top:2.65pt;width:127.05pt;height:117.4pt;z-index:251758592" coordorigin="7924,5791" coordsize="2541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">
                <v:group id="Group 141" o:spid="_x0000_s1065" style="position:absolute;left:7924;top:5791;width:2541;height:2348" coordorigin="7809,10967" coordsize="2541,2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133" o:spid="_x0000_s1066" style="position:absolute;left:8195;top:11649;width:720;height:1298" coordorigin="6781,12525" coordsize="720,1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utoShape 129" o:spid="_x0000_s1067" type="#_x0000_t32" style="position:absolute;left:6781;top:12825;width:239;height:9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VARcEAAADbAAAADwAAAGRycy9kb3ducmV2LnhtbESPS4vCMBSF94L/IVxhNjKmo1CkGkWE&#10;gVkMgq9ZX5prU2xuSpJq/fcTQXB5+M6Ds1z3thE38qF2rOBrkoEgLp2uuVJwOn5/zkGEiKyxcUwK&#10;HhRgvRoOllhod+c93Q6xEqmEQ4EKTIxtIWUoDVkME9cSJ3Zx3mJM0ldSe7ynctvIaZbl0mLNacFg&#10;S1tD5fXQWQU+3178n9lj3j3G5+53p+XmRyv1Meo3CxCR+vg2v9KJw2wKzy/pB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9UBFwQAAANsAAAAPAAAAAAAAAAAAAAAA&#10;AKECAABkcnMvZG93bnJldi54bWxQSwUGAAAAAAQABAD5AAAAjwMAAAAA&#10;" strokecolor="red"/>
                    <v:shape id="AutoShape 130" o:spid="_x0000_s1068" type="#_x0000_t32" style="position:absolute;left:7020;top:12525;width:418;height:3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nl3sEAAADbAAAADwAAAGRycy9kb3ducmV2LnhtbESPS4vCMBSF98L8h3AH3MiYjkKRahQR&#10;BlzIgK9ZX5prU2xuSpJq/fcTQXB5+M6Ds1j1thE38qF2rOB7nIEgLp2uuVJwOv58zUCEiKyxcUwK&#10;HhRgtfwYLLDQ7s57uh1iJVIJhwIVmBjbQspQGrIYxq4lTuzivMWYpK+k9nhP5baRkyzLpcWa04LB&#10;ljaGyuuhswp8vrn4P7PHvHuMzt3uV8v1Vis1/OzXcxCR+vg2v9KJw3QKzy/p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ueXewQAAANsAAAAPAAAAAAAAAAAAAAAA&#10;AKECAABkcnMvZG93bnJldi54bWxQSwUGAAAAAAQABAD5AAAAjwMAAAAA&#10;" strokecolor="red"/>
                    <v:shape id="AutoShape 131" o:spid="_x0000_s1069" type="#_x0000_t32" style="position:absolute;left:7438;top:12548;width:63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5uAMIAAADbAAAADwAAAGRycy9kb3ducmV2LnhtbESPQYvCMBSE78L+h/AWvIimq6JSjbII&#10;gigeqr14ezTPtti8lCZq/fdGEDwOM/MNs1i1phJ3alxpWcHfIAJBnFldcq4gPW36MxDOI2usLJOC&#10;JzlYLX86C4y1fXBC96PPRYCwi1FB4X0dS+myggy6ga2Jg3exjUEfZJNL3eAjwE0lh1E0kQZLDgsF&#10;1rQuKLseb0aBGZZRurfykGSXczrF5+26G/WU6v62/3MQnlr/DX/aW61gNIb3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5uAMIAAADbAAAADwAAAAAAAAAAAAAA&#10;AAChAgAAZHJzL2Rvd25yZXYueG1sUEsFBgAAAAAEAAQA+QAAAJADAAAAAA==&#10;" strokecolor="red"/>
                    <v:shape id="AutoShape 132" o:spid="_x0000_s1070" type="#_x0000_t32" style="position:absolute;left:6796;top:12967;width:705;height:8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zYMcEAAADbAAAADwAAAGRycy9kb3ducmV2LnhtbESPS2sCMRSF9wX/Q7iCm6IZLR1kNIoI&#10;hS6k4HN9mVwng5ObIcno+O9NodDl4TsPznLd20bcyYfasYLpJANBXDpdc6XgdPwaz0GEiKyxcUwK&#10;nhRgvRq8LbHQ7sF7uh9iJVIJhwIVmBjbQspQGrIYJq4lTuzqvMWYpK+k9vhI5baRsyzLpcWa04LB&#10;lraGytuhswp8vr36i9lj3j3fz93uR8vNt1ZqNOw3CxCR+vhv/ksnDh+f8Psl/Q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NgxwQAAANsAAAAPAAAAAAAAAAAAAAAA&#10;AKECAABkcnMvZG93bnJldi54bWxQSwUGAAAAAAQABAD5AAAAjwMAAAAA&#10;" strokecolor="red"/>
                  </v:group>
                  <v:group id="Group 140" o:spid="_x0000_s1071" style="position:absolute;left:7809;top:10967;width:2541;height:2348" coordorigin="6410,11842" coordsize="2541,2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group id="Group 112" o:spid="_x0000_s1072" style="position:absolute;left:6523;top:11842;width:2428;height:2348" coordorigin="855,1125" coordsize="2428,2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Text Box 113" o:spid="_x0000_s1073" type="#_x0000_t202" style="position:absolute;left:855;top:3023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392319" w:rsidRDefault="00392319" w:rsidP="00AB7E3C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14" o:spid="_x0000_s1074" type="#_x0000_t202" style="position:absolute;left:2488;top:3023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392319" w:rsidRDefault="00392319" w:rsidP="00AB7E3C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15" o:spid="_x0000_s1075" type="#_x0000_t202" style="position:absolute;left:2908;top:2250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392319" w:rsidRDefault="00392319" w:rsidP="00AB7E3C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16" o:spid="_x0000_s1076" type="#_x0000_t202" style="position:absolute;left:1395;top:2175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392319" w:rsidRDefault="00392319" w:rsidP="00AB7E3C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17" o:spid="_x0000_s1077" type="#_x0000_t202" style="position:absolute;left:855;top:1125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392319" w:rsidRDefault="00392319" w:rsidP="00AB7E3C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group id="Group 118" o:spid="_x0000_s1078" style="position:absolute;left:1110;top:1440;width:1898;height:1666" coordorigin="1110,1440" coordsize="1898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group id="Group 119" o:spid="_x0000_s1079" style="position:absolute;left:1110;top:2535;width:1898;height:571" coordorigin="3825,2453" coordsize="1898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<v:shape id="AutoShape 120" o:spid="_x0000_s1080" type="#_x0000_t32" style="position:absolute;left:3843;top:3023;width:1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      <v:shape id="AutoShape 121" o:spid="_x0000_s1081" type="#_x0000_t32" style="position:absolute;left:5325;top:2454;width:380;height:5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          <v:shape id="AutoShape 122" o:spid="_x0000_s1082" type="#_x0000_t32" style="position:absolute;left:4223;top:2453;width:15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tJpMMAAADbAAAADwAAAGRycy9kb3ducmV2LnhtbESPQWvCQBSE70L/w/IK3uqmolGiqxRF&#10;DPRSEw8eH9lnkjb7NmRXE/99t1DwOMzMN8x6O5hG3KlztWUF75MIBHFhdc2lgnN+eFuCcB5ZY2OZ&#10;FDzIwXbzMlpjom3PJ7pnvhQBwi5BBZX3bSKlKyoy6Ca2JQ7e1XYGfZBdKXWHfYCbRk6jKJYGaw4L&#10;Fba0q6j4yW5GQdxEjzT/PPY8XV7s1/fez43RSo1fh48VCE+Df4b/26lWMFvA35f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rSaTDAAAA2wAAAA8AAAAAAAAAAAAA&#10;AAAAoQIAAGRycy9kb3ducmV2LnhtbFBLBQYAAAAABAAEAPkAAACRAwAAAAA=&#10;">
                            <v:stroke dashstyle="1 1"/>
                          </v:shape>
                          <v:shape id="AutoShape 123" o:spid="_x0000_s1083" type="#_x0000_t32" style="position:absolute;left:3825;top:2453;width:398;height:5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23icEAAADbAAAADwAAAGRycy9kb3ducmV2LnhtbERPy4rCMBTdD/gP4QruNLXKKNUo48CI&#10;Mij4QLeX5toWm5tOE7X+vVkIszyc93TemFLcqXaFZQX9XgSCOLW64EzB8fDTHYNwHlljaZkUPMnB&#10;fNb6mGKi7YN3dN/7TIQQdgkqyL2vEildmpNB17MVceAutjboA6wzqWt8hHBTyjiKPqXBgkNDjhV9&#10;55Re9zejYPy3GG6Wv89iPaoG8cItT3Texkp12s3XBISnxv+L3+6VVjAMY8OX8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beJwQAAANsAAAAPAAAAAAAAAAAAAAAA&#10;AKECAABkcnMvZG93bnJldi54bWxQSwUGAAAAAAQABAD5AAAAjwMAAAAA&#10;">
                            <v:stroke dashstyle="1 1"/>
                          </v:shape>
                        </v:group>
                        <v:group id="Group 124" o:spid="_x0000_s1084" style="position:absolute;left:1110;top:1440;width:1898;height:1665" coordorigin="1110,1440" coordsize="1898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shape id="AutoShape 125" o:spid="_x0000_s1085" type="#_x0000_t32" style="position:absolute;left:1110;top:1440;width:0;height:1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          <v:shape id="AutoShape 126" o:spid="_x0000_s1086" type="#_x0000_t32" style="position:absolute;left:1111;top:1440;width:397;height:10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BPPcMAAADbAAAADwAAAGRycy9kb3ducmV2LnhtbESPQWvCQBSE7wX/w/KE3upGwSLRVVQQ&#10;evEQK+LxmX0mwezbkLc123/fLRR6HGbmG2a1ia5VT+ql8WxgOslAEZfeNlwZOH8e3hagJCBbbD2T&#10;gW8S2KxHLyvMrR+4oOcpVCpBWHI0UIfQ5VpLWZNDmfiOOHl33zsMSfaVtj0OCe5aPcuyd+2w4bRQ&#10;Y0f7msrH6csZKA/HVuJwyW6X61l2CynirNgZ8zqO2yWoQDH8h//aH9bAfAq/X9IP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wTz3DAAAA2wAAAA8AAAAAAAAAAAAA&#10;AAAAoQIAAGRycy9kb3ducmV2LnhtbFBLBQYAAAAABAAEAPkAAACRAwAAAAA=&#10;">
                            <v:stroke dashstyle="1 1"/>
                          </v:shape>
                          <v:shape id="AutoShape 127" o:spid="_x0000_s1087" type="#_x0000_t32" style="position:absolute;left:1113;top:1440;width:1515;height:16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DjOMMAAADbAAAADwAAAGRycy9kb3ducmV2LnhtbESPQYvCMBSE74L/ITxhL6LpCopUoxRl&#10;QYRFrYLXR/Nsq81LaaJ2//1GEDwOM/MNM1+2phIPalxpWcH3MAJBnFldcq7gdPwZTEE4j6yxskwK&#10;/sjBctHtzDHW9skHeqQ+FwHCLkYFhfd1LKXLCjLohrYmDt7FNgZ9kE0udYPPADeVHEXRRBosOSwU&#10;WNOqoOyW3o0C/9vfjq+H3S5JmdfJfnu+JauzUl+9NpmB8NT6T/jd3mgF4x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4zjDAAAA2wAAAA8AAAAAAAAAAAAA&#10;AAAAoQIAAGRycy9kb3ducmV2LnhtbFBLBQYAAAAABAAEAPkAAACRAwAAAAA=&#10;"/>
                          <v:shape id="AutoShape 128" o:spid="_x0000_s1088" type="#_x0000_t32" style="position:absolute;left:1112;top:1440;width:1896;height:10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Go8QAAADbAAAADwAAAGRycy9kb3ducmV2LnhtbESPQYvCMBSE78L+h/AWvIimq7hINUpx&#10;EURY1K7g9dE822rzUpqo9d+bBcHjMDPfMLNFaypxo8aVlhV8DSIQxJnVJecKDn+r/gSE88gaK8uk&#10;4EEOFvOPzgxjbe+8p1vqcxEg7GJUUHhfx1K6rCCDbmBr4uCdbGPQB9nkUjd4D3BTyWEUfUuDJYeF&#10;AmtaFpRd0qtR4H97m/F5v90mKfNPstscL8nyqFT3s02mIDy1/h1+tddawXgE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EajxAAAANsAAAAPAAAAAAAAAAAA&#10;AAAAAKECAABkcnMvZG93bnJldi54bWxQSwUGAAAAAAQABAD5AAAAkgMAAAAA&#10;"/>
                        </v:group>
                      </v:group>
                    </v:group>
                    <v:shape id="Text Box 134" o:spid="_x0000_s1089" type="#_x0000_t202" style="position:absolute;left:6675;top:12600;width:446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392319" w:rsidRDefault="00392319">
                            <w:r>
                              <w:t>G</w:t>
                            </w:r>
                          </w:p>
                        </w:txbxContent>
                      </v:textbox>
                    </v:shape>
                    <v:shape id="Text Box 135" o:spid="_x0000_s1090" type="#_x0000_t202" style="position:absolute;left:7274;top:12195;width:446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:rsidR="00392319" w:rsidRDefault="00392319" w:rsidP="00804EA4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Text Box 136" o:spid="_x0000_s1091" type="#_x0000_t202" style="position:absolute;left:7438;top:12736;width:446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<v:textbox>
                        <w:txbxContent>
                          <w:p w:rsidR="00392319" w:rsidRDefault="00392319" w:rsidP="00804EA4">
                            <w:r>
                              <w:t>E</w:t>
                            </w:r>
                          </w:p>
                        </w:txbxContent>
                      </v:textbox>
                    </v:shape>
                    <v:shape id="Text Box 137" o:spid="_x0000_s1092" type="#_x0000_t202" style="position:absolute;left:6410;top:12825;width:446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392319" w:rsidRDefault="00392319" w:rsidP="00804EA4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38" o:spid="_x0000_s1093" type="#_x0000_t202" style="position:absolute;left:7222;top:13688;width:446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392319" w:rsidRDefault="00392319" w:rsidP="00804EA4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39" o:spid="_x0000_s1094" type="#_x0000_t202" style="position:absolute;left:8415;top:13366;width:446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:rsidR="00392319" w:rsidRDefault="00392319" w:rsidP="00804EA4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shape id="AutoShape 174" o:spid="_x0000_s1095" type="#_x0000_t32" style="position:absolute;left:8549;top:6787;width:481;height: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eNsL8AAADbAAAADwAAAGRycy9kb3ducmV2LnhtbERPTYvCMBC9C/sfwix401RBka5RxGVR&#10;8OJaD3scmrGtNpPSRFv/vXMQ9vh438t172r1oDZUng1Mxgko4tzbigsD5+xntAAVIrLF2jMZeFKA&#10;9epjsMTU+o5/6XGKhZIQDikaKGNsUq1DXpLDMPYNsXAX3zqMAttC2xY7CXe1nibJXDusWBpKbGhb&#10;Un473Z2BeZ0899lh1/F08eeP1+84c84aM/zsN1+gIvXxX/x27634ZL18kR+gV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eNsL8AAADbAAAADwAAAAAAAAAAAAAAAACh&#10;AgAAZHJzL2Rvd25yZXYueG1sUEsFBgAAAAAEAAQA+QAAAI0DAAAAAA==&#10;">
                  <v:stroke dashstyle="1 1"/>
                </v:shape>
                <v:shape id="AutoShape 175" o:spid="_x0000_s1096" type="#_x0000_t32" style="position:absolute;left:8325;top:6496;width:642;height:12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JCdMUAAADbAAAADwAAAGRycy9kb3ducmV2LnhtbESPQWvCQBSE70L/w/IK3nRjFBtSV1FB&#10;UYpCbWmvj+xrEsy+jdlV4793C4LHYWa+YSaz1lTiQo0rLSsY9CMQxJnVJecKvr9WvQSE88gaK8uk&#10;4EYOZtOXzgRTba/8SZeDz0WAsEtRQeF9nUrpsoIMur6tiYP3ZxuDPsgml7rBa4CbSsZRNJYGSw4L&#10;Bda0LCg7Hs5GQXJajHbrj1u5fauH8cKtf+h3HyvVfW3n7yA8tf4ZfrQ3WsF4AP9fw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JCdMUAAADbAAAADwAAAAAAAAAA&#10;AAAAAAChAgAAZHJzL2Rvd25yZXYueG1sUEsFBgAAAAAEAAQA+QAAAJMDAAAAAA==&#10;">
                  <v:stroke dashstyle="1 1"/>
                </v:shape>
              </v:group>
            </w:pict>
          </mc:Fallback>
        </mc:AlternateContent>
      </w:r>
    </w:p>
    <w:p w:rsidR="00CD2022" w:rsidRPr="00F53C56" w:rsidRDefault="00CD2022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Zad. 15.</w:t>
      </w:r>
    </w:p>
    <w:p w:rsidR="00AB7E3C" w:rsidRPr="00F53C56" w:rsidRDefault="00323B06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ΔABS jest trójkątem prostokątny</w:t>
      </w:r>
      <w:r w:rsidR="00126CE5" w:rsidRPr="00F53C56">
        <w:rPr>
          <w:sz w:val="25"/>
          <w:szCs w:val="25"/>
        </w:rPr>
        <w:t xml:space="preserve">m równoramiennym, </w:t>
      </w:r>
      <w:r w:rsidR="00126CE5" w:rsidRPr="00F53C56">
        <w:rPr>
          <w:sz w:val="25"/>
          <w:szCs w:val="25"/>
        </w:rPr>
        <w:br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SB</m:t>
            </m:r>
          </m:e>
        </m:d>
        <m:r>
          <w:rPr>
            <w:rFonts w:ascii="Cambria Math" w:hAnsi="Cambria Math"/>
            <w:sz w:val="25"/>
            <w:szCs w:val="25"/>
          </w:rPr>
          <m:t>=a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2</m:t>
            </m:r>
          </m:e>
        </m:rad>
      </m:oMath>
      <w:r w:rsidR="00126CE5" w:rsidRPr="00F53C56">
        <w:rPr>
          <w:sz w:val="25"/>
          <w:szCs w:val="25"/>
        </w:rPr>
        <w:t xml:space="preserve">. Skoro ΔACS jest trójkątem prostokątnym, </w:t>
      </w:r>
      <w:r w:rsidR="00126CE5" w:rsidRPr="00F53C56">
        <w:rPr>
          <w:sz w:val="25"/>
          <w:szCs w:val="25"/>
        </w:rPr>
        <w:br/>
        <w:t>to z twierdzenia Pitagorasa wynika:</w:t>
      </w:r>
    </w:p>
    <w:p w:rsidR="00126CE5" w:rsidRPr="00F53C56" w:rsidRDefault="00A92C37" w:rsidP="00024299">
      <w:pPr>
        <w:spacing w:after="0" w:line="240" w:lineRule="auto"/>
        <w:rPr>
          <w:sz w:val="25"/>
          <w:szCs w:val="25"/>
        </w:rPr>
      </w:pP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SC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AC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AS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</m:oMath>
      <w:r w:rsidR="00126CE5" w:rsidRPr="00F53C56">
        <w:rPr>
          <w:sz w:val="25"/>
          <w:szCs w:val="25"/>
        </w:rPr>
        <w:t xml:space="preserve">, to </w:t>
      </w:r>
    </w:p>
    <w:p w:rsidR="00AB7E3C" w:rsidRPr="00F53C56" w:rsidRDefault="00A92C37" w:rsidP="00024299">
      <w:pPr>
        <w:spacing w:after="0" w:line="240" w:lineRule="auto"/>
        <w:rPr>
          <w:sz w:val="25"/>
          <w:szCs w:val="25"/>
        </w:rPr>
      </w:pP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SC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=&gt;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SC</m:t>
            </m:r>
          </m:e>
        </m:d>
        <m:r>
          <w:rPr>
            <w:rFonts w:ascii="Cambria Math" w:hAnsi="Cambria Math"/>
            <w:sz w:val="25"/>
            <w:szCs w:val="25"/>
          </w:rPr>
          <m:t>=a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3</m:t>
            </m:r>
          </m:e>
        </m:rad>
      </m:oMath>
      <w:r w:rsidR="006B7F1B">
        <w:rPr>
          <w:sz w:val="25"/>
          <w:szCs w:val="25"/>
        </w:rPr>
        <w:t>.</w:t>
      </w:r>
    </w:p>
    <w:p w:rsidR="00AB7E3C" w:rsidRPr="00F53C56" w:rsidRDefault="00126CE5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Zauważmy, że przekrój AEFG jest deltoidem. Należy wyznaczyć długości przekątnych tego deltoidu AF, EG. Z faktu, że płaszczyzna przekroju jest prostopadła do krawędzi CS wynika, że AF jest wysokością trójkąta prostokątnego ACS poprowadzoną na przeciwprostokątną.</w:t>
      </w:r>
    </w:p>
    <w:p w:rsidR="00126CE5" w:rsidRPr="00F53C56" w:rsidRDefault="00126CE5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Korzystając ze wzoru na pole trójkąta mamy:</w:t>
      </w:r>
    </w:p>
    <w:p w:rsidR="00126CE5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AC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*|AS|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SC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*|AF|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=&gt;  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radPr>
            <m:deg/>
            <m:e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e>
          </m:rad>
          <m:r>
            <w:rPr>
              <w:rFonts w:ascii="Cambria Math" w:hAnsi="Cambria Math"/>
              <w:sz w:val="25"/>
              <w:szCs w:val="25"/>
            </w:rPr>
            <m:t>=a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radPr>
            <m:deg/>
            <m:e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</m:e>
          </m:rad>
          <m:r>
            <w:rPr>
              <w:rFonts w:ascii="Cambria Math" w:hAnsi="Cambria Math"/>
              <w:sz w:val="25"/>
              <w:szCs w:val="25"/>
            </w:rPr>
            <m:t>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AF</m:t>
              </m:r>
            </m:e>
          </m:d>
          <m:r>
            <w:rPr>
              <w:rFonts w:ascii="Cambria Math" w:hAnsi="Cambria Math"/>
              <w:sz w:val="25"/>
              <w:szCs w:val="25"/>
            </w:rPr>
            <m:t xml:space="preserve">=&gt;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AF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.</m:t>
          </m:r>
        </m:oMath>
      </m:oMathPara>
    </w:p>
    <w:p w:rsidR="00126CE5" w:rsidRPr="00F53C56" w:rsidRDefault="00126CE5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 twierdzenia Pitagorasa w trójkącie AFS otrzymamy:</w:t>
      </w:r>
    </w:p>
    <w:p w:rsidR="00126CE5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SF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AS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AF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a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9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=&gt;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SF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.</m:t>
          </m:r>
        </m:oMath>
      </m:oMathPara>
    </w:p>
    <w:p w:rsidR="00F53C56" w:rsidRPr="00F53C56" w:rsidRDefault="00F53C56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>Zauważmy, że trójkąty BCS i FES SA prostokątne oraz ΔBCS~ΔFES na podstawie cechy kkk. Prawdziwa jest równość:</w:t>
      </w:r>
    </w:p>
    <w:p w:rsidR="00F53C56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|SE|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|SC|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|SF|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|SB|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=&gt;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SE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SC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*|SF|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|SB|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5"/>
                  <w:szCs w:val="25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den>
              </m:f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.</m:t>
          </m:r>
        </m:oMath>
      </m:oMathPara>
    </w:p>
    <w:p w:rsidR="00F53C56" w:rsidRPr="00F53C56" w:rsidRDefault="00F53C56" w:rsidP="00024299">
      <w:pPr>
        <w:spacing w:after="0" w:line="240" w:lineRule="auto"/>
        <w:rPr>
          <w:sz w:val="25"/>
          <w:szCs w:val="25"/>
        </w:rPr>
      </w:pPr>
      <w:r w:rsidRPr="00F53C56">
        <w:rPr>
          <w:sz w:val="25"/>
          <w:szCs w:val="25"/>
        </w:rPr>
        <w:t xml:space="preserve">Zauważmy także, że ΔEGS~ΔBDS w skali </w:t>
      </w:r>
      <m:oMath>
        <m:r>
          <w:rPr>
            <w:rFonts w:ascii="Cambria Math" w:hAnsi="Cambria Math"/>
            <w:sz w:val="25"/>
            <w:szCs w:val="25"/>
          </w:rPr>
          <m:t>k=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|SE|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|SB|</m:t>
            </m:r>
          </m:den>
        </m:f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2</m:t>
            </m:r>
          </m:den>
        </m:f>
      </m:oMath>
      <w:r w:rsidRPr="00F53C56">
        <w:rPr>
          <w:sz w:val="25"/>
          <w:szCs w:val="25"/>
        </w:rPr>
        <w:t xml:space="preserve">, zatem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EG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BD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5"/>
                <w:szCs w:val="25"/>
              </w:rPr>
              <m:t>2</m:t>
            </m:r>
          </m:den>
        </m:f>
      </m:oMath>
      <w:r w:rsidRPr="00F53C56">
        <w:rPr>
          <w:sz w:val="25"/>
          <w:szCs w:val="25"/>
        </w:rPr>
        <w:t>. Można już obliczyć</w:t>
      </w:r>
      <w:r w:rsidR="006B7F1B">
        <w:rPr>
          <w:sz w:val="25"/>
          <w:szCs w:val="25"/>
        </w:rPr>
        <w:t xml:space="preserve"> p</w:t>
      </w:r>
      <w:r w:rsidRPr="00F53C56">
        <w:rPr>
          <w:sz w:val="25"/>
          <w:szCs w:val="25"/>
        </w:rPr>
        <w:t>ole przekroju AEFG</w:t>
      </w:r>
      <w:r w:rsidR="006B7F1B">
        <w:rPr>
          <w:sz w:val="25"/>
          <w:szCs w:val="25"/>
        </w:rPr>
        <w:t>.</w:t>
      </w:r>
    </w:p>
    <w:p w:rsidR="00F53C56" w:rsidRPr="00F53C56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hAnsi="Cambria Math"/>
                  <w:sz w:val="25"/>
                  <w:szCs w:val="25"/>
                </w:rPr>
                <m:t>P</m:t>
              </m:r>
            </m:e>
            <m:sub>
              <m:r>
                <w:rPr>
                  <w:rFonts w:ascii="Cambria Math" w:hAnsi="Cambria Math"/>
                  <w:sz w:val="25"/>
                  <w:szCs w:val="25"/>
                </w:rPr>
                <m:t>AEFG</m:t>
              </m:r>
            </m:sub>
          </m:sSub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1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AF</m:t>
              </m:r>
            </m:e>
          </m:d>
          <m:r>
            <w:rPr>
              <w:rFonts w:ascii="Cambria Math" w:hAnsi="Cambria Math"/>
              <w:sz w:val="25"/>
              <w:szCs w:val="25"/>
            </w:rPr>
            <m:t>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EG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1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</m:den>
          </m:f>
          <m:r>
            <w:rPr>
              <w:rFonts w:ascii="Cambria Math" w:hAnsi="Cambria Math"/>
              <w:sz w:val="25"/>
              <w:szCs w:val="25"/>
            </w:rPr>
            <m:t xml:space="preserve"> .</m:t>
          </m:r>
        </m:oMath>
      </m:oMathPara>
    </w:p>
    <w:p w:rsidR="00F53C56" w:rsidRPr="00F53C56" w:rsidRDefault="00F53C56" w:rsidP="00024299">
      <w:pPr>
        <w:spacing w:after="0" w:line="240" w:lineRule="auto"/>
        <w:rPr>
          <w:sz w:val="25"/>
          <w:szCs w:val="25"/>
        </w:rPr>
      </w:pPr>
    </w:p>
    <w:p w:rsidR="005E1DA3" w:rsidRDefault="005E1DA3" w:rsidP="00024299">
      <w:pPr>
        <w:spacing w:after="0" w:line="240" w:lineRule="auto"/>
        <w:rPr>
          <w:sz w:val="25"/>
          <w:szCs w:val="25"/>
        </w:rPr>
      </w:pPr>
    </w:p>
    <w:p w:rsidR="005E1DA3" w:rsidRDefault="005E1DA3" w:rsidP="00024299">
      <w:pPr>
        <w:spacing w:after="0" w:line="240" w:lineRule="auto"/>
        <w:rPr>
          <w:sz w:val="25"/>
          <w:szCs w:val="25"/>
        </w:rPr>
      </w:pPr>
    </w:p>
    <w:p w:rsidR="005E1DA3" w:rsidRDefault="005E1DA3" w:rsidP="00024299">
      <w:pPr>
        <w:spacing w:after="0" w:line="240" w:lineRule="auto"/>
        <w:rPr>
          <w:sz w:val="25"/>
          <w:szCs w:val="25"/>
        </w:rPr>
      </w:pPr>
    </w:p>
    <w:p w:rsidR="00CD2022" w:rsidRDefault="00A92C37" w:rsidP="00024299">
      <w:pPr>
        <w:spacing w:after="0" w:line="240" w:lineRule="auto"/>
        <w:rPr>
          <w:sz w:val="25"/>
          <w:szCs w:val="25"/>
        </w:rPr>
      </w:pPr>
      <w:r>
        <w:rPr>
          <w:noProof/>
          <w:sz w:val="25"/>
          <w:szCs w:val="25"/>
        </w:rPr>
        <w:lastRenderedPageBreak/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154940</wp:posOffset>
                </wp:positionV>
                <wp:extent cx="1562735" cy="1326515"/>
                <wp:effectExtent l="0" t="6985" r="3810" b="0"/>
                <wp:wrapNone/>
                <wp:docPr id="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1326515"/>
                          <a:chOff x="8393" y="1966"/>
                          <a:chExt cx="2461" cy="2089"/>
                        </a:xfrm>
                      </wpg:grpSpPr>
                      <wpg:grpSp>
                        <wpg:cNvPr id="4" name="Group 167"/>
                        <wpg:cNvGrpSpPr>
                          <a:grpSpLocks/>
                        </wpg:cNvGrpSpPr>
                        <wpg:grpSpPr bwMode="auto">
                          <a:xfrm>
                            <a:off x="8393" y="1966"/>
                            <a:ext cx="2461" cy="2059"/>
                            <a:chOff x="8393" y="1966"/>
                            <a:chExt cx="2461" cy="2059"/>
                          </a:xfrm>
                        </wpg:grpSpPr>
                        <wpg:grpSp>
                          <wpg:cNvPr id="5" name="Group 165"/>
                          <wpg:cNvGrpSpPr>
                            <a:grpSpLocks/>
                          </wpg:cNvGrpSpPr>
                          <wpg:grpSpPr bwMode="auto">
                            <a:xfrm>
                              <a:off x="8393" y="1966"/>
                              <a:ext cx="2461" cy="2059"/>
                              <a:chOff x="8393" y="1966"/>
                              <a:chExt cx="2461" cy="2059"/>
                            </a:xfrm>
                          </wpg:grpSpPr>
                          <wpg:grpSp>
                            <wpg:cNvPr id="6" name="Group 1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93" y="1966"/>
                                <a:ext cx="2461" cy="2059"/>
                                <a:chOff x="7141" y="7515"/>
                                <a:chExt cx="2461" cy="2059"/>
                              </a:xfrm>
                            </wpg:grpSpPr>
                            <wpg:grpSp>
                              <wpg:cNvPr id="7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41" y="7515"/>
                                  <a:ext cx="2461" cy="2059"/>
                                  <a:chOff x="7141" y="7515"/>
                                  <a:chExt cx="2461" cy="2059"/>
                                </a:xfrm>
                              </wpg:grpSpPr>
                              <wpg:grpSp>
                                <wpg:cNvPr id="8" name="Group 1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41" y="7515"/>
                                    <a:ext cx="2461" cy="2059"/>
                                    <a:chOff x="1994" y="1695"/>
                                    <a:chExt cx="2537" cy="2123"/>
                                  </a:xfrm>
                                </wpg:grpSpPr>
                                <wpg:grpSp>
                                  <wpg:cNvPr id="9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35" y="1695"/>
                                      <a:ext cx="2048" cy="2048"/>
                                      <a:chOff x="2235" y="1695"/>
                                      <a:chExt cx="2048" cy="2048"/>
                                    </a:xfrm>
                                  </wpg:grpSpPr>
                                  <wps:wsp>
                                    <wps:cNvPr id="10" name="Oval 1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5" y="1695"/>
                                        <a:ext cx="2048" cy="204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AutoShape 1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325" y="3113"/>
                                        <a:ext cx="18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AutoShape 1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88" y="3113"/>
                                        <a:ext cx="1342" cy="375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" name="Text Box 1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94" y="2910"/>
                                      <a:ext cx="331" cy="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92319" w:rsidRDefault="00392319" w:rsidP="00551B11">
                                        <w: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Text Box 1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00" y="2910"/>
                                      <a:ext cx="331" cy="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92319" w:rsidRDefault="00392319" w:rsidP="00551B11">
                                        <w:r>
                                          <w:t>Q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Text Box 1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57" y="3428"/>
                                      <a:ext cx="331" cy="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92319" w:rsidRDefault="00392319" w:rsidP="00551B11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Text Box 1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69" y="3353"/>
                                      <a:ext cx="331" cy="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92319" w:rsidRDefault="00392319" w:rsidP="00551B11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Text Box 1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83" y="2790"/>
                                      <a:ext cx="331" cy="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92319" w:rsidRDefault="00392319" w:rsidP="00551B11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" name="AutoShape 15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8393" y="8483"/>
                                    <a:ext cx="626" cy="7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15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17" y="8483"/>
                                    <a:ext cx="676" cy="7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0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7" y="8160"/>
                                  <a:ext cx="405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319" w:rsidRDefault="00392319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AutoShape 1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14" y="2934"/>
                                <a:ext cx="931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45" y="2934"/>
                                <a:ext cx="888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0" y="3341"/>
                              <a:ext cx="0" cy="3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172"/>
                        <wpg:cNvGrpSpPr>
                          <a:grpSpLocks/>
                        </wpg:cNvGrpSpPr>
                        <wpg:grpSpPr bwMode="auto">
                          <a:xfrm>
                            <a:off x="9155" y="3341"/>
                            <a:ext cx="920" cy="714"/>
                            <a:chOff x="9155" y="3341"/>
                            <a:chExt cx="920" cy="714"/>
                          </a:xfrm>
                        </wpg:grpSpPr>
                        <wps:wsp>
                          <wps:cNvPr id="25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5" y="3579"/>
                              <a:ext cx="36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CCD" w:rsidRDefault="00CA4CC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568"/>
                              <a:ext cx="36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CCD" w:rsidRDefault="00CA4CCD" w:rsidP="00CA4CC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5" y="3615"/>
                              <a:ext cx="36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CCD" w:rsidRDefault="00CA4CCD" w:rsidP="00CA4CCD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3341"/>
                              <a:ext cx="36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CCD" w:rsidRDefault="00CA4CCD" w:rsidP="00CA4CCD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97" style="position:absolute;margin-left:348.8pt;margin-top:12.2pt;width:123.05pt;height:104.45pt;z-index:251755520" coordorigin="8393,1966" coordsize="2461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">
                <v:group id="Group 167" o:spid="_x0000_s1098" style="position:absolute;left:8393;top:1966;width:2461;height:2059" coordorigin="8393,1966" coordsize="2461,2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165" o:spid="_x0000_s1099" style="position:absolute;left:8393;top:1966;width:2461;height:2059" coordorigin="8393,1966" coordsize="2461,2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156" o:spid="_x0000_s1100" style="position:absolute;left:8393;top:1966;width:2461;height:2059" coordorigin="7141,7515" coordsize="2461,2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oup 154" o:spid="_x0000_s1101" style="position:absolute;left:7141;top:7515;width:2461;height:2059" coordorigin="7141,7515" coordsize="2461,2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142" o:spid="_x0000_s1102" style="position:absolute;left:7141;top:7515;width:2461;height:2059" coordorigin="1994,1695" coordsize="2537,2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group id="Group 143" o:spid="_x0000_s1103" style="position:absolute;left:2235;top:1695;width:2048;height:2048" coordorigin="2235,1695" coordsize="2048,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<v:oval id="Oval 144" o:spid="_x0000_s1104" style="position:absolute;left:2235;top:1695;width:20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          <v:shape id="AutoShape 145" o:spid="_x0000_s1105" type="#_x0000_t32" style="position:absolute;left:2325;top:3113;width:1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46" o:spid="_x0000_s1106" type="#_x0000_t5" style="position:absolute;left:2588;top:3113;width:134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JJMEA&#10;AADbAAAADwAAAGRycy9kb3ducmV2LnhtbERPTYvCMBC9C/6HMIIX0XQ9rFKbigiy4mVZK4K3oRnb&#10;0mZSmlTrv98sLHibx/ucZDuYRjyoc5VlBR+LCARxbnXFhYJLdpivQTiPrLGxTApe5GCbjkcJxto+&#10;+YceZ1+IEMIuRgWl920spctLMugWtiUO3N12Bn2AXSF1h88Qbhq5jKJPabDi0FBiS/uS8vrcGwVY&#10;364no79lnxVV9HXrZ6usJqWmk2G3AeFp8G/xv/uow/wl/P0SDp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CSTBAAAA2wAAAA8AAAAAAAAAAAAAAAAAmAIAAGRycy9kb3du&#10;cmV2LnhtbFBLBQYAAAAABAAEAPUAAACGAwAAAAA=&#10;"/>
                          </v:group>
                          <v:shape id="Text Box 147" o:spid="_x0000_s1107" type="#_x0000_t202" style="position:absolute;left:1994;top:2910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  <v:textbox>
                              <w:txbxContent>
                                <w:p w:rsidR="00392319" w:rsidRDefault="00392319" w:rsidP="00551B11">
                                  <w: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shape id="Text Box 148" o:spid="_x0000_s1108" type="#_x0000_t202" style="position:absolute;left:4200;top:2910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  <v:textbox>
                              <w:txbxContent>
                                <w:p w:rsidR="00392319" w:rsidRDefault="00392319" w:rsidP="00551B11">
                                  <w:r>
                                    <w:t>Q</w:t>
                                  </w:r>
                                </w:p>
                              </w:txbxContent>
                            </v:textbox>
                          </v:shape>
                          <v:shape id="Text Box 149" o:spid="_x0000_s1109" type="#_x0000_t202" style="position:absolute;left:2257;top:3428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    <v:textbox>
                              <w:txbxContent>
                                <w:p w:rsidR="00392319" w:rsidRDefault="00392319" w:rsidP="00551B11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50" o:spid="_x0000_s1110" type="#_x0000_t202" style="position:absolute;left:3869;top:3353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  <v:textbox>
                              <w:txbxContent>
                                <w:p w:rsidR="00392319" w:rsidRDefault="00392319" w:rsidP="00551B11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51" o:spid="_x0000_s1111" type="#_x0000_t202" style="position:absolute;left:3083;top:2790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<v:textbox>
                              <w:txbxContent>
                                <w:p w:rsidR="00392319" w:rsidRDefault="00392319" w:rsidP="00551B11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152" o:spid="_x0000_s1112" type="#_x0000_t32" style="position:absolute;left:8393;top:8483;width:626;height:7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JtEsQAAADbAAAADwAAAGRycy9kb3ducmV2LnhtbESPQWvCQBCF7wX/wzKCl6KbCi0lukpQ&#10;CiKINRW8DtkxiWZnQ3bV+O87h0JvM7w3730zX/auUXfqQu3ZwNskAUVceFtzaeD48zX+BBUissXG&#10;Mxl4UoDlYvAyx9T6Bx/onsdSSQiHFA1UMbap1qGoyGGY+JZYtLPvHEZZu1LbDh8S7ho9TZIP7bBm&#10;aaiwpVVFxTW/OQNx97p9vxz2+yxnXmff29M1W52MGQ37bAYqUh//zX/XGyv4Aiu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m0SxAAAANsAAAAPAAAAAAAAAAAA&#10;AAAAAKECAABkcnMvZG93bnJldi54bWxQSwUGAAAAAAQABAD5AAAAkgMAAAAA&#10;"/>
                        <v:shape id="AutoShape 153" o:spid="_x0000_s1113" type="#_x0000_t32" style="position:absolute;left:7717;top:8483;width:676;height:7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    </v:group>
                      <v:shape id="Text Box 155" o:spid="_x0000_s1114" type="#_x0000_t202" style="position:absolute;left:8197;top:8160;width:405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392319" w:rsidRDefault="00392319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shape id="AutoShape 163" o:spid="_x0000_s1115" type="#_x0000_t32" style="position:absolute;left:8714;top:2934;width:931;height:4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j7tMQAAADbAAAADwAAAGRycy9kb3ducmV2LnhtbESPQWvCQBSE7wX/w/IEb7oxikp0lVqo&#10;VERBLfX6yD6TYPZtmt1q/PeuIPQ4zMw3zGzRmFJcqXaFZQX9XgSCOLW64EzB9/GzOwHhPLLG0jIp&#10;uJODxbz1NsNE2xvv6XrwmQgQdgkqyL2vEildmpNB17MVcfDOtjbog6wzqWu8BbgpZRxFI2mw4LCQ&#10;Y0UfOaWXw59RMPldDrerzb1Yj6tBvHSrHzrtYqU67eZ9CsJT4//Dr/aXVhD34fkl/A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uPu0xAAAANsAAAAPAAAAAAAAAAAA&#10;AAAAAKECAABkcnMvZG93bnJldi54bWxQSwUGAAAAAAQABAD5AAAAkgMAAAAA&#10;">
                      <v:stroke dashstyle="1 1"/>
                    </v:shape>
                    <v:shape id="AutoShape 164" o:spid="_x0000_s1116" type="#_x0000_t32" style="position:absolute;left:9645;top:2934;width:888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MPnMMAAADbAAAADwAAAGRycy9kb3ducmV2LnhtbESPQWuDQBSE74X+h+UVcqtrhUowrlJa&#10;QgO5NLGHHh/ui5q4b8XdRP333UIhx2FmvmHycja9uNHoOssKXqIYBHFtdceNgu9q+7wG4Tyyxt4y&#10;KVjIQVk8PuSYaTvxgW5H34gAYZehgtb7IZPS1S0ZdJEdiIN3sqNBH+TYSD3iFOCml0kcp9Jgx2Gh&#10;xYHeW6ovx6tRkPbxsqv2nxMn6x/7df7wr8ZopVZP89sGhKfZ38P/7Z1WkCTw9yX8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DD5zDAAAA2wAAAA8AAAAAAAAAAAAA&#10;AAAAoQIAAGRycy9kb3ducmV2LnhtbFBLBQYAAAAABAAEAPkAAACRAwAAAAA=&#10;">
                      <v:stroke dashstyle="1 1"/>
                    </v:shape>
                  </v:group>
                  <v:shape id="AutoShape 166" o:spid="_x0000_s1117" type="#_x0000_t32" style="position:absolute;left:9620;top:3341;width:0;height:3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+qB8QAAADbAAAADwAAAGRycy9kb3ducmV2LnhtbESPQWuDQBSE74X8h+UVemvWWhKCcZWS&#10;UhropdEccny4L2rqvhV3q+bfdwOFHIeZ+YZJ89l0YqTBtZYVvCwjEMSV1S3XCo7lx/MGhPPIGjvL&#10;pOBKDvJs8ZBiou3EBxoLX4sAYZeggsb7PpHSVQ0ZdEvbEwfvbAeDPsihlnrAKcBNJ+MoWkuDLYeF&#10;BnvaNVT9FL9GwbqLrvvy63PieHOy35d3vzJGK/X0OL9tQXia/T38395rBfEr3L6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6oHxAAAANsAAAAPAAAAAAAAAAAA&#10;AAAAAKECAABkcnMvZG93bnJldi54bWxQSwUGAAAAAAQABAD5AAAAkgMAAAAA&#10;">
                    <v:stroke dashstyle="1 1"/>
                  </v:shape>
                </v:group>
                <v:group id="Group 172" o:spid="_x0000_s1118" style="position:absolute;left:9155;top:3341;width:920;height:714" coordorigin="9155,3341" coordsize="92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ext Box 168" o:spid="_x0000_s1119" type="#_x0000_t202" style="position:absolute;left:9155;top:3579;width:36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CA4CCD" w:rsidRDefault="00CA4CCD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69" o:spid="_x0000_s1120" type="#_x0000_t202" style="position:absolute;left:9710;top:3568;width:36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CA4CCD" w:rsidRDefault="00CA4CCD" w:rsidP="00CA4CCD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70" o:spid="_x0000_s1121" type="#_x0000_t202" style="position:absolute;left:9405;top:3615;width:36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CA4CCD" w:rsidRDefault="00CA4CCD" w:rsidP="00CA4CCD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71" o:spid="_x0000_s1122" type="#_x0000_t202" style="position:absolute;left:9520;top:3341;width:36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CA4CCD" w:rsidRDefault="00CA4CCD" w:rsidP="00CA4CCD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D2022" w:rsidRPr="00F53C56">
        <w:rPr>
          <w:sz w:val="25"/>
          <w:szCs w:val="25"/>
        </w:rPr>
        <w:t xml:space="preserve">Zad. 16. </w:t>
      </w:r>
    </w:p>
    <w:p w:rsidR="00B65306" w:rsidRPr="00F53C56" w:rsidRDefault="00B65306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Wprowadźmy oznaczenia jak na rysunku.</w:t>
      </w:r>
    </w:p>
    <w:p w:rsidR="00CD2022" w:rsidRDefault="00D02074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Zauważmy, że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SP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SQ</m:t>
            </m:r>
          </m:e>
        </m:d>
        <m:r>
          <w:rPr>
            <w:rFonts w:ascii="Cambria Math" w:hAnsi="Cambria Math"/>
            <w:sz w:val="25"/>
            <w:szCs w:val="25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3</m:t>
            </m:r>
          </m:e>
        </m:rad>
      </m:oMath>
      <w:r>
        <w:rPr>
          <w:sz w:val="25"/>
          <w:szCs w:val="25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PC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PQ</m:t>
            </m:r>
          </m:e>
        </m:d>
        <m:r>
          <w:rPr>
            <w:rFonts w:ascii="Cambria Math" w:hAnsi="Cambria Math"/>
            <w:sz w:val="25"/>
            <w:szCs w:val="25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2</m:t>
            </m:r>
          </m:e>
        </m:rad>
      </m:oMath>
      <w:r w:rsidR="000F7900">
        <w:rPr>
          <w:sz w:val="25"/>
          <w:szCs w:val="25"/>
        </w:rPr>
        <w:t xml:space="preserve"> .</w:t>
      </w:r>
    </w:p>
    <w:p w:rsidR="00D02074" w:rsidRDefault="00D02074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Z twierdzenia Pitagorasa w ΔPCS mamy:</w:t>
      </w:r>
    </w:p>
    <w:p w:rsidR="00D02074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SC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SP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PC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=16=&gt;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SC</m:t>
              </m:r>
            </m:e>
          </m:d>
          <m:r>
            <w:rPr>
              <w:rFonts w:ascii="Cambria Math" w:hAnsi="Cambria Math"/>
              <w:sz w:val="25"/>
              <w:szCs w:val="25"/>
            </w:rPr>
            <m:t>=4.</m:t>
          </m:r>
        </m:oMath>
      </m:oMathPara>
    </w:p>
    <w:p w:rsidR="00D02074" w:rsidRDefault="00D02074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Z twierdzenia Pitagorasa w ΔDBS mamy:</w:t>
      </w:r>
    </w:p>
    <w:p w:rsidR="00D02074" w:rsidRPr="00D02074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SB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SD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DB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=&gt;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h+4</m:t>
                  </m:r>
                </m:e>
              </m:d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=&gt;</m:t>
          </m:r>
        </m:oMath>
      </m:oMathPara>
    </w:p>
    <w:p w:rsidR="00D02074" w:rsidRPr="00D02074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a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=32-8</m:t>
          </m:r>
          <m:r>
            <w:rPr>
              <w:rFonts w:ascii="Cambria Math" w:hAnsi="Cambria Math"/>
              <w:sz w:val="25"/>
              <w:szCs w:val="25"/>
            </w:rPr>
            <m:t>h-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h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=&gt;a=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radPr>
            <m:deg/>
            <m:e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-8</m:t>
              </m:r>
              <m:r>
                <w:rPr>
                  <w:rFonts w:ascii="Cambria Math" w:hAnsi="Cambria Math"/>
                  <w:sz w:val="25"/>
                  <w:szCs w:val="25"/>
                </w:rPr>
                <m:t>h+</m:t>
              </m:r>
              <m:r>
                <w:rPr>
                  <w:rFonts w:ascii="Cambria Math" w:hAnsi="Cambria Math"/>
                  <w:sz w:val="25"/>
                  <w:szCs w:val="25"/>
                </w:rPr>
                <m:t>32</m:t>
              </m:r>
            </m:e>
          </m:rad>
          <m:r>
            <w:rPr>
              <w:rFonts w:ascii="Cambria Math" w:hAnsi="Cambria Math"/>
              <w:sz w:val="25"/>
              <w:szCs w:val="25"/>
            </w:rPr>
            <m:t xml:space="preserve"> .</m:t>
          </m:r>
        </m:oMath>
      </m:oMathPara>
    </w:p>
    <w:p w:rsidR="00D02074" w:rsidRDefault="00D02074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Ustalamy dziedzinę:</w:t>
      </w:r>
    </w:p>
    <w:p w:rsidR="00D02074" w:rsidRDefault="00D02074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32-8</m:t>
          </m:r>
          <m:r>
            <w:rPr>
              <w:rFonts w:ascii="Cambria Math" w:hAnsi="Cambria Math"/>
              <w:sz w:val="25"/>
              <w:szCs w:val="25"/>
            </w:rPr>
            <m:t>h-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h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&gt;0∧</m:t>
          </m:r>
          <m:r>
            <w:rPr>
              <w:rFonts w:ascii="Cambria Math" w:hAnsi="Cambria Math"/>
              <w:sz w:val="25"/>
              <w:szCs w:val="25"/>
            </w:rPr>
            <m:t>h&gt;</m:t>
          </m:r>
          <m:r>
            <w:rPr>
              <w:rFonts w:ascii="Cambria Math" w:hAnsi="Cambria Math"/>
              <w:sz w:val="25"/>
              <w:szCs w:val="25"/>
            </w:rPr>
            <m:t>0=&gt;</m:t>
          </m:r>
          <m:r>
            <w:rPr>
              <w:rFonts w:ascii="Cambria Math" w:hAnsi="Cambria Math"/>
              <w:sz w:val="25"/>
              <w:szCs w:val="25"/>
            </w:rPr>
            <m:t>h∈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0, 4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5"/>
                  <w:szCs w:val="25"/>
                </w:rPr>
                <m:t>-4</m:t>
              </m:r>
            </m:e>
          </m:d>
          <m:r>
            <w:rPr>
              <w:rFonts w:ascii="Cambria Math" w:hAnsi="Cambria Math"/>
              <w:sz w:val="25"/>
              <w:szCs w:val="25"/>
            </w:rPr>
            <m:t>.</m:t>
          </m:r>
        </m:oMath>
      </m:oMathPara>
    </w:p>
    <w:p w:rsidR="00D02074" w:rsidRDefault="00D02074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Zatem pole ΔABC w zależności od wysokości h określa</w:t>
      </w:r>
      <w:r w:rsidR="00992FF9">
        <w:rPr>
          <w:sz w:val="25"/>
          <w:szCs w:val="25"/>
        </w:rPr>
        <w:t xml:space="preserve"> się wzorem:</w:t>
      </w:r>
    </w:p>
    <w:p w:rsidR="00992FF9" w:rsidRDefault="00992FF9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5"/>
              <w:szCs w:val="25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h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-h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+32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5"/>
              <w:szCs w:val="25"/>
            </w:rPr>
            <m:t>.</m:t>
          </m:r>
        </m:oMath>
      </m:oMathPara>
    </w:p>
    <w:p w:rsidR="00992FF9" w:rsidRDefault="00992FF9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Ponieważ funkcja </w:t>
      </w:r>
      <m:oMath>
        <m:r>
          <w:rPr>
            <w:rFonts w:ascii="Cambria Math" w:hAnsi="Cambria Math"/>
            <w:sz w:val="25"/>
            <w:szCs w:val="25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rad>
      </m:oMath>
      <w:r>
        <w:rPr>
          <w:sz w:val="25"/>
          <w:szCs w:val="25"/>
        </w:rPr>
        <w:t xml:space="preserve"> jest rosnąca wystarczy zbadać funkcję</w:t>
      </w:r>
      <w:r w:rsidR="000F7900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</w:p>
    <w:p w:rsidR="00992FF9" w:rsidRDefault="00992FF9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f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h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-h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4</m:t>
            </m:r>
          </m:sup>
        </m:sSup>
        <m:r>
          <w:rPr>
            <w:rFonts w:ascii="Cambria Math" w:hAnsi="Cambria Math"/>
            <w:sz w:val="25"/>
            <w:szCs w:val="25"/>
          </w:rPr>
          <m:t>-8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h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3</m:t>
            </m:r>
          </m:sup>
        </m:sSup>
        <m:r>
          <w:rPr>
            <w:rFonts w:ascii="Cambria Math" w:hAnsi="Cambria Math"/>
            <w:sz w:val="25"/>
            <w:szCs w:val="25"/>
          </w:rPr>
          <m:t>+32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h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</m:oMath>
      <w:r w:rsidR="000F7900">
        <w:rPr>
          <w:sz w:val="25"/>
          <w:szCs w:val="25"/>
        </w:rPr>
        <w:t>.</w:t>
      </w:r>
    </w:p>
    <w:p w:rsidR="00992FF9" w:rsidRDefault="00A92C37" w:rsidP="00024299">
      <w:pPr>
        <w:spacing w:after="0" w:line="240" w:lineRule="auto"/>
        <w:rPr>
          <w:sz w:val="25"/>
          <w:szCs w:val="2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f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h</m:t>
              </m:r>
            </m:e>
          </m:d>
          <m:r>
            <w:rPr>
              <w:rFonts w:ascii="Cambria Math" w:hAnsi="Cambria Math"/>
              <w:sz w:val="25"/>
              <w:szCs w:val="25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-4</m:t>
              </m:r>
              <m:r>
                <w:rPr>
                  <w:rFonts w:ascii="Cambria Math" w:hAnsi="Cambria Math"/>
                  <w:sz w:val="25"/>
                  <w:szCs w:val="25"/>
                </w:rPr>
                <m:t>h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3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-24</m:t>
          </m:r>
          <m:sSup>
            <m:sSup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/>
                  <w:sz w:val="25"/>
                  <w:szCs w:val="25"/>
                </w:rPr>
                <m:t>h</m:t>
              </m:r>
            </m:e>
            <m:sup>
              <m:r>
                <w:rPr>
                  <w:rFonts w:ascii="Cambria Math" w:hAnsi="Cambria Math"/>
                  <w:sz w:val="25"/>
                  <w:szCs w:val="25"/>
                </w:rPr>
                <m:t>2</m:t>
              </m:r>
            </m:sup>
          </m:sSup>
          <m:r>
            <w:rPr>
              <w:rFonts w:ascii="Cambria Math" w:hAnsi="Cambria Math"/>
              <w:sz w:val="25"/>
              <w:szCs w:val="25"/>
            </w:rPr>
            <m:t>+64h∧ h∈</m:t>
          </m:r>
          <m:d>
            <m:d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hAnsi="Cambria Math"/>
                  <w:sz w:val="25"/>
                  <w:szCs w:val="25"/>
                </w:rPr>
                <m:t>0, 4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5"/>
                  <w:szCs w:val="25"/>
                </w:rPr>
                <m:t>-4</m:t>
              </m:r>
            </m:e>
          </m:d>
          <m:r>
            <w:rPr>
              <w:rFonts w:ascii="Cambria Math" w:hAnsi="Cambria Math"/>
              <w:sz w:val="25"/>
              <w:szCs w:val="25"/>
            </w:rPr>
            <m:t>.</m:t>
          </m:r>
        </m:oMath>
      </m:oMathPara>
    </w:p>
    <w:p w:rsidR="00992FF9" w:rsidRDefault="00992FF9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Warunkiem koniecznym istnienia ekstremum funkcji jest zerowanie się pierwszej pochodnej, zatem:</w:t>
      </w:r>
    </w:p>
    <w:p w:rsidR="00992FF9" w:rsidRPr="00992FF9" w:rsidRDefault="00A92C37" w:rsidP="00024299">
      <w:pPr>
        <w:spacing w:after="0" w:line="240" w:lineRule="auto"/>
        <w:rPr>
          <w:sz w:val="25"/>
          <w:szCs w:val="25"/>
        </w:rPr>
      </w:pP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f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h</m:t>
            </m:r>
          </m:e>
        </m:d>
        <m:r>
          <w:rPr>
            <w:rFonts w:ascii="Cambria Math" w:hAnsi="Cambria Math"/>
            <w:sz w:val="25"/>
            <w:szCs w:val="25"/>
          </w:rPr>
          <m:t>=0=&gt;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-4</m:t>
            </m:r>
            <m:r>
              <w:rPr>
                <w:rFonts w:ascii="Cambria Math" w:hAnsi="Cambria Math"/>
                <w:sz w:val="25"/>
                <w:szCs w:val="25"/>
              </w:rPr>
              <m:t>h(h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+6</m:t>
        </m:r>
        <m:r>
          <w:rPr>
            <w:rFonts w:ascii="Cambria Math" w:hAnsi="Cambria Math"/>
            <w:sz w:val="25"/>
            <w:szCs w:val="25"/>
          </w:rPr>
          <m:t>h-</m:t>
        </m:r>
        <m:r>
          <w:rPr>
            <w:rFonts w:ascii="Cambria Math" w:hAnsi="Cambria Math"/>
            <w:sz w:val="25"/>
            <w:szCs w:val="25"/>
          </w:rPr>
          <m:t>16)=0=&gt; -4</m:t>
        </m:r>
        <m:r>
          <w:rPr>
            <w:rFonts w:ascii="Cambria Math" w:hAnsi="Cambria Math"/>
            <w:sz w:val="25"/>
            <w:szCs w:val="25"/>
          </w:rPr>
          <m:t>h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h-2</m:t>
            </m:r>
          </m:e>
        </m:d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h+8</m:t>
            </m:r>
          </m:e>
        </m:d>
        <m:r>
          <w:rPr>
            <w:rFonts w:ascii="Cambria Math" w:hAnsi="Cambria Math"/>
            <w:sz w:val="25"/>
            <w:szCs w:val="25"/>
          </w:rPr>
          <m:t>=0</m:t>
        </m:r>
      </m:oMath>
      <w:r w:rsidR="00455BED">
        <w:rPr>
          <w:sz w:val="25"/>
          <w:szCs w:val="25"/>
        </w:rPr>
        <w:t>, to</w:t>
      </w:r>
    </w:p>
    <w:p w:rsidR="00B34D31" w:rsidRDefault="00992FF9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h∈{-8,0,2}∧</m:t>
        </m:r>
        <m:r>
          <w:rPr>
            <w:rFonts w:ascii="Cambria Math" w:hAnsi="Cambria Math"/>
            <w:sz w:val="25"/>
            <w:szCs w:val="25"/>
          </w:rPr>
          <m:t>h∈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0, 4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5"/>
                    <w:szCs w:val="25"/>
                  </w:rPr>
                  <m:t>3</m:t>
                </m:r>
              </m:e>
            </m:rad>
            <m:r>
              <w:rPr>
                <w:rFonts w:ascii="Cambria Math" w:hAnsi="Cambria Math"/>
                <w:sz w:val="25"/>
                <w:szCs w:val="25"/>
              </w:rPr>
              <m:t>-4</m:t>
            </m:r>
          </m:e>
        </m:d>
      </m:oMath>
      <w:r w:rsidR="00455BED">
        <w:rPr>
          <w:sz w:val="25"/>
          <w:szCs w:val="25"/>
        </w:rPr>
        <w:t>.</w:t>
      </w:r>
      <w:r w:rsidR="00B34D31">
        <w:rPr>
          <w:sz w:val="25"/>
          <w:szCs w:val="25"/>
        </w:rPr>
        <w:t xml:space="preserve"> </w:t>
      </w:r>
    </w:p>
    <w:p w:rsidR="00992FF9" w:rsidRDefault="00992FF9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Zbadajmy znak pochodnej</w:t>
      </w:r>
      <w:r w:rsidR="00B34D31">
        <w:rPr>
          <w:sz w:val="25"/>
          <w:szCs w:val="25"/>
        </w:rPr>
        <w:t xml:space="preserve"> i wyznaczmy ekstremum funkcji</w:t>
      </w:r>
      <w:r>
        <w:rPr>
          <w:sz w:val="25"/>
          <w:szCs w:val="25"/>
        </w:rPr>
        <w:t>:</w:t>
      </w:r>
    </w:p>
    <w:p w:rsidR="0085467C" w:rsidRPr="0085467C" w:rsidRDefault="0085467C" w:rsidP="0002429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92FF9" w:rsidTr="00992FF9">
        <w:trPr>
          <w:jc w:val="center"/>
        </w:trPr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/>
                    <w:sz w:val="25"/>
                    <w:szCs w:val="25"/>
                  </w:rPr>
                  <m:t>h</m:t>
                </m:r>
              </m:oMath>
            </m:oMathPara>
          </w:p>
        </w:tc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(0,2)</w:t>
            </w:r>
          </w:p>
        </w:tc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(2,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 xml:space="preserve"> 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5"/>
                  <w:szCs w:val="25"/>
                </w:rPr>
                <m:t>-4</m:t>
              </m:r>
            </m:oMath>
            <w:r>
              <w:rPr>
                <w:sz w:val="25"/>
                <w:szCs w:val="25"/>
              </w:rPr>
              <w:t>)</w:t>
            </w:r>
          </w:p>
        </w:tc>
      </w:tr>
      <w:tr w:rsidR="00992FF9" w:rsidTr="00992FF9">
        <w:trPr>
          <w:jc w:val="center"/>
        </w:trPr>
        <w:tc>
          <w:tcPr>
            <w:tcW w:w="2303" w:type="dxa"/>
          </w:tcPr>
          <w:p w:rsidR="00992FF9" w:rsidRDefault="00A92C37" w:rsidP="00024299">
            <w:pPr>
              <w:jc w:val="center"/>
              <w:rPr>
                <w:sz w:val="25"/>
                <w:szCs w:val="25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h</m:t>
                    </m:r>
                  </m:e>
                </m:d>
              </m:oMath>
            </m:oMathPara>
          </w:p>
        </w:tc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–</w:t>
            </w:r>
          </w:p>
        </w:tc>
      </w:tr>
      <w:tr w:rsidR="00992FF9" w:rsidTr="002E4238">
        <w:trPr>
          <w:trHeight w:val="991"/>
          <w:jc w:val="center"/>
        </w:trPr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/>
                    <w:sz w:val="25"/>
                    <w:szCs w:val="25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h</m:t>
                    </m:r>
                  </m:e>
                </m:d>
              </m:oMath>
            </m:oMathPara>
          </w:p>
        </w:tc>
        <w:tc>
          <w:tcPr>
            <w:tcW w:w="2303" w:type="dxa"/>
          </w:tcPr>
          <w:p w:rsidR="00992FF9" w:rsidRDefault="00A92C37" w:rsidP="00024299">
            <w:pPr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155575</wp:posOffset>
                      </wp:positionV>
                      <wp:extent cx="561975" cy="295275"/>
                      <wp:effectExtent l="9525" t="57150" r="38100" b="9525"/>
                      <wp:wrapNone/>
                      <wp:docPr id="2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20.6pt;margin-top:12.25pt;width:44.25pt;height:23.2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:rsidR="00992FF9" w:rsidRDefault="003074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max lokalne</w:t>
            </w:r>
          </w:p>
          <w:p w:rsidR="0085467C" w:rsidRDefault="0085467C" w:rsidP="000242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h=2</w:t>
            </w:r>
          </w:p>
        </w:tc>
        <w:tc>
          <w:tcPr>
            <w:tcW w:w="2303" w:type="dxa"/>
          </w:tcPr>
          <w:p w:rsidR="00992FF9" w:rsidRDefault="00A92C37" w:rsidP="00024299">
            <w:pPr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155575</wp:posOffset>
                      </wp:positionV>
                      <wp:extent cx="561975" cy="295275"/>
                      <wp:effectExtent l="8890" t="9525" r="38735" b="57150"/>
                      <wp:wrapNone/>
                      <wp:docPr id="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o:spid="_x0000_s1026" type="#_x0000_t32" style="position:absolute;margin-left:30.25pt;margin-top:12.25pt;width:44.2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85467C" w:rsidRDefault="0085467C" w:rsidP="00024299">
      <w:pPr>
        <w:spacing w:after="0" w:line="240" w:lineRule="auto"/>
        <w:rPr>
          <w:sz w:val="25"/>
          <w:szCs w:val="25"/>
        </w:rPr>
      </w:pPr>
    </w:p>
    <w:p w:rsidR="00992FF9" w:rsidRDefault="002E4238" w:rsidP="00024299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Dla h=2 funkcja f przyjmuje wartość największą, więc pole </w:t>
      </w: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P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AEFG</m:t>
            </m:r>
          </m:sub>
        </m:sSub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h</m:t>
            </m:r>
          </m:e>
        </m:d>
      </m:oMath>
      <w:r>
        <w:rPr>
          <w:sz w:val="25"/>
          <w:szCs w:val="25"/>
        </w:rPr>
        <w:t xml:space="preserve"> przyjmuje wartość największą dla h=2, </w:t>
      </w:r>
    </w:p>
    <w:p w:rsidR="00061183" w:rsidRPr="00992FF9" w:rsidRDefault="002E4238" w:rsidP="00024299">
      <w:pPr>
        <w:spacing w:after="0" w:line="240" w:lineRule="auto"/>
        <w:rPr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</w:rPr>
              <m:t>-8</m:t>
            </m:r>
            <m:r>
              <w:rPr>
                <w:rFonts w:ascii="Cambria Math" w:hAnsi="Cambria Math"/>
                <w:sz w:val="25"/>
                <w:szCs w:val="25"/>
              </w:rPr>
              <m:t>h+</m:t>
            </m:r>
            <m:r>
              <w:rPr>
                <w:rFonts w:ascii="Cambria Math" w:hAnsi="Cambria Math"/>
                <w:sz w:val="25"/>
                <w:szCs w:val="25"/>
              </w:rPr>
              <m:t>32</m:t>
            </m:r>
          </m:e>
        </m:rad>
        <m:r>
          <w:rPr>
            <w:rFonts w:ascii="Cambria Math" w:hAnsi="Cambria Math"/>
            <w:sz w:val="25"/>
            <w:szCs w:val="25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3</m:t>
            </m:r>
          </m:e>
        </m:rad>
        <m:r>
          <w:rPr>
            <w:rFonts w:ascii="Cambria Math" w:hAnsi="Cambria Math"/>
            <w:sz w:val="25"/>
            <w:szCs w:val="25"/>
          </w:rPr>
          <m:t>,</m:t>
        </m:r>
      </m:oMath>
      <w:r>
        <w:rPr>
          <w:sz w:val="25"/>
          <w:szCs w:val="25"/>
        </w:rPr>
        <w:t xml:space="preserve"> zatem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AB</m:t>
            </m:r>
          </m:e>
        </m:d>
        <m:r>
          <w:rPr>
            <w:rFonts w:ascii="Cambria Math" w:hAnsi="Cambria Math"/>
            <w:sz w:val="25"/>
            <w:szCs w:val="25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3</m:t>
            </m:r>
          </m:e>
        </m:rad>
        <m:r>
          <w:rPr>
            <w:rFonts w:ascii="Cambria Math" w:hAnsi="Cambria Math"/>
            <w:sz w:val="25"/>
            <w:szCs w:val="25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AC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BC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5"/>
                            <w:szCs w:val="25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sup>
            </m:sSup>
            <m:r>
              <w:rPr>
                <w:rFonts w:ascii="Cambria Math" w:hAnsi="Cambria Math"/>
                <w:sz w:val="25"/>
                <w:szCs w:val="25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5"/>
            <w:szCs w:val="25"/>
          </w:rPr>
          <m:t>=4</m:t>
        </m:r>
      </m:oMath>
      <w:r w:rsidR="0085467C">
        <w:rPr>
          <w:sz w:val="25"/>
          <w:szCs w:val="25"/>
        </w:rPr>
        <w:t>.</w:t>
      </w:r>
    </w:p>
    <w:p w:rsidR="00992FF9" w:rsidRPr="00992FF9" w:rsidRDefault="00992FF9" w:rsidP="00024299">
      <w:pPr>
        <w:spacing w:after="0" w:line="240" w:lineRule="auto"/>
        <w:rPr>
          <w:sz w:val="25"/>
          <w:szCs w:val="25"/>
        </w:rPr>
      </w:pPr>
    </w:p>
    <w:p w:rsidR="00551B11" w:rsidRDefault="00551B11" w:rsidP="00024299">
      <w:pPr>
        <w:spacing w:after="0" w:line="240" w:lineRule="auto"/>
        <w:jc w:val="right"/>
        <w:rPr>
          <w:sz w:val="25"/>
          <w:szCs w:val="25"/>
        </w:rPr>
      </w:pPr>
    </w:p>
    <w:p w:rsidR="00551B11" w:rsidRDefault="00551B11" w:rsidP="00024299">
      <w:pPr>
        <w:spacing w:after="0" w:line="240" w:lineRule="auto"/>
        <w:jc w:val="right"/>
        <w:rPr>
          <w:sz w:val="25"/>
          <w:szCs w:val="25"/>
        </w:rPr>
      </w:pPr>
    </w:p>
    <w:p w:rsidR="00CD2022" w:rsidRPr="00F53C56" w:rsidRDefault="00CD2022" w:rsidP="005E1DA3">
      <w:pPr>
        <w:spacing w:after="0" w:line="240" w:lineRule="auto"/>
        <w:jc w:val="right"/>
        <w:rPr>
          <w:sz w:val="25"/>
          <w:szCs w:val="25"/>
        </w:rPr>
      </w:pPr>
      <w:r w:rsidRPr="00F53C56">
        <w:rPr>
          <w:sz w:val="25"/>
          <w:szCs w:val="25"/>
        </w:rPr>
        <w:t>Opracowała Maria Romanowska</w:t>
      </w:r>
    </w:p>
    <w:p w:rsidR="00990F25" w:rsidRPr="005E1DA3" w:rsidRDefault="00CD2022" w:rsidP="005E1DA3">
      <w:pPr>
        <w:spacing w:after="0" w:line="240" w:lineRule="auto"/>
        <w:jc w:val="right"/>
        <w:rPr>
          <w:sz w:val="24"/>
          <w:szCs w:val="25"/>
        </w:rPr>
      </w:pPr>
      <w:r w:rsidRPr="005E1DA3">
        <w:rPr>
          <w:sz w:val="24"/>
          <w:szCs w:val="25"/>
        </w:rPr>
        <w:t>Konsultant MODN</w:t>
      </w:r>
    </w:p>
    <w:sectPr w:rsidR="00990F25" w:rsidRPr="005E1DA3" w:rsidSect="003C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0B5"/>
    <w:multiLevelType w:val="hybridMultilevel"/>
    <w:tmpl w:val="39AE5376"/>
    <w:lvl w:ilvl="0" w:tplc="8FF29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22"/>
    <w:rsid w:val="00024299"/>
    <w:rsid w:val="00051F1D"/>
    <w:rsid w:val="00061183"/>
    <w:rsid w:val="00090621"/>
    <w:rsid w:val="000F717E"/>
    <w:rsid w:val="000F7900"/>
    <w:rsid w:val="00103258"/>
    <w:rsid w:val="00126CE5"/>
    <w:rsid w:val="00130359"/>
    <w:rsid w:val="00140DCD"/>
    <w:rsid w:val="00176099"/>
    <w:rsid w:val="00183C6E"/>
    <w:rsid w:val="001C2D97"/>
    <w:rsid w:val="001D3E85"/>
    <w:rsid w:val="002009C8"/>
    <w:rsid w:val="0023018B"/>
    <w:rsid w:val="002734D2"/>
    <w:rsid w:val="002A1A41"/>
    <w:rsid w:val="002E4238"/>
    <w:rsid w:val="00300E40"/>
    <w:rsid w:val="0030747C"/>
    <w:rsid w:val="0031165C"/>
    <w:rsid w:val="00323B06"/>
    <w:rsid w:val="00392319"/>
    <w:rsid w:val="003C3211"/>
    <w:rsid w:val="003E55A7"/>
    <w:rsid w:val="003E584C"/>
    <w:rsid w:val="00400351"/>
    <w:rsid w:val="004359FE"/>
    <w:rsid w:val="00436968"/>
    <w:rsid w:val="00455BED"/>
    <w:rsid w:val="0046470E"/>
    <w:rsid w:val="004C7C6A"/>
    <w:rsid w:val="0054069D"/>
    <w:rsid w:val="00551B11"/>
    <w:rsid w:val="00576BE1"/>
    <w:rsid w:val="005A77C2"/>
    <w:rsid w:val="005E1DA3"/>
    <w:rsid w:val="0061027A"/>
    <w:rsid w:val="00640ACB"/>
    <w:rsid w:val="00677103"/>
    <w:rsid w:val="00683A9C"/>
    <w:rsid w:val="006B7F1B"/>
    <w:rsid w:val="00707CFF"/>
    <w:rsid w:val="007C1901"/>
    <w:rsid w:val="0080148B"/>
    <w:rsid w:val="00804EA4"/>
    <w:rsid w:val="00842B3D"/>
    <w:rsid w:val="0085467C"/>
    <w:rsid w:val="00864BBE"/>
    <w:rsid w:val="008A4742"/>
    <w:rsid w:val="008B5DA0"/>
    <w:rsid w:val="00913189"/>
    <w:rsid w:val="00915E04"/>
    <w:rsid w:val="00940343"/>
    <w:rsid w:val="00987EAB"/>
    <w:rsid w:val="00990F25"/>
    <w:rsid w:val="00992FF9"/>
    <w:rsid w:val="009B6C49"/>
    <w:rsid w:val="00A30940"/>
    <w:rsid w:val="00A92C37"/>
    <w:rsid w:val="00AB0DA2"/>
    <w:rsid w:val="00AB7E3C"/>
    <w:rsid w:val="00B34D31"/>
    <w:rsid w:val="00B4248E"/>
    <w:rsid w:val="00B55F96"/>
    <w:rsid w:val="00B65306"/>
    <w:rsid w:val="00B80C02"/>
    <w:rsid w:val="00BB74A1"/>
    <w:rsid w:val="00BB7B08"/>
    <w:rsid w:val="00BE5AC5"/>
    <w:rsid w:val="00C014C8"/>
    <w:rsid w:val="00C01757"/>
    <w:rsid w:val="00C13636"/>
    <w:rsid w:val="00CA4CCD"/>
    <w:rsid w:val="00CD2022"/>
    <w:rsid w:val="00CF5606"/>
    <w:rsid w:val="00D02074"/>
    <w:rsid w:val="00D50621"/>
    <w:rsid w:val="00D65DD2"/>
    <w:rsid w:val="00E25FB9"/>
    <w:rsid w:val="00E4135B"/>
    <w:rsid w:val="00F10901"/>
    <w:rsid w:val="00F23851"/>
    <w:rsid w:val="00F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022"/>
    <w:pPr>
      <w:ind w:left="720"/>
      <w:contextualSpacing/>
    </w:pPr>
  </w:style>
  <w:style w:type="table" w:styleId="Tabela-Siatka">
    <w:name w:val="Table Grid"/>
    <w:basedOn w:val="Standardowy"/>
    <w:uiPriority w:val="59"/>
    <w:rsid w:val="00CD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02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A4742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6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022"/>
    <w:pPr>
      <w:ind w:left="720"/>
      <w:contextualSpacing/>
    </w:pPr>
  </w:style>
  <w:style w:type="table" w:styleId="Tabela-Siatka">
    <w:name w:val="Table Grid"/>
    <w:basedOn w:val="Standardowy"/>
    <w:uiPriority w:val="59"/>
    <w:rsid w:val="00CD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02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A4742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6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CF2F2-F2A4-43F1-AE22-F800245A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Maria</cp:lastModifiedBy>
  <cp:revision>2</cp:revision>
  <dcterms:created xsi:type="dcterms:W3CDTF">2020-05-10T16:30:00Z</dcterms:created>
  <dcterms:modified xsi:type="dcterms:W3CDTF">2020-05-10T16:30:00Z</dcterms:modified>
</cp:coreProperties>
</file>